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CCC289" w14:textId="77777777" w:rsidR="009A6174" w:rsidRDefault="009A6174" w:rsidP="009A6174">
      <w:pPr>
        <w:jc w:val="center"/>
        <w:rPr>
          <w:rFonts w:ascii="Tahoma" w:hAnsi="Tahoma" w:cs="Tahoma"/>
          <w:b/>
          <w:bCs/>
          <w:lang w:val="es-ES_tradnl"/>
        </w:rPr>
      </w:pPr>
    </w:p>
    <w:p w14:paraId="53C62C14" w14:textId="77777777" w:rsidR="009A6174" w:rsidRPr="00915D0D" w:rsidRDefault="009A6174" w:rsidP="009A6174">
      <w:pPr>
        <w:jc w:val="center"/>
        <w:rPr>
          <w:rFonts w:ascii="Tahoma" w:hAnsi="Tahoma" w:cs="Tahoma"/>
          <w:b/>
          <w:bCs/>
          <w:lang w:val="es-ES_tradnl"/>
        </w:rPr>
      </w:pPr>
    </w:p>
    <w:p w14:paraId="057C5AE5" w14:textId="7148C961" w:rsidR="009A6174" w:rsidRPr="00915D0D" w:rsidRDefault="00627165" w:rsidP="009A6174">
      <w:pPr>
        <w:jc w:val="center"/>
        <w:rPr>
          <w:rFonts w:ascii="Tahoma" w:hAnsi="Tahoma" w:cs="Tahoma"/>
          <w:b/>
          <w:lang w:val="es-ES_tradnl"/>
        </w:rPr>
      </w:pPr>
      <w:r w:rsidRPr="00627165">
        <w:rPr>
          <w:rFonts w:ascii="Tahoma" w:hAnsi="Tahoma" w:cs="Tahoma"/>
          <w:b/>
          <w:lang w:val="es-ES_tradnl"/>
        </w:rPr>
        <w:t>DIRECCION ADMINISTRATIVA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627165" w:rsidRPr="00915D0D" w14:paraId="56606520" w14:textId="77777777" w:rsidTr="622A4246">
        <w:tc>
          <w:tcPr>
            <w:tcW w:w="8488" w:type="dxa"/>
            <w:shd w:val="clear" w:color="auto" w:fill="002060"/>
          </w:tcPr>
          <w:p w14:paraId="076204D7" w14:textId="2BAF8876" w:rsidR="00627165" w:rsidRPr="00915D0D" w:rsidRDefault="004A07DC" w:rsidP="007C3A8C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 xml:space="preserve"> </w:t>
            </w:r>
            <w:r w:rsidR="007C3A8C" w:rsidRPr="004A07DC">
              <w:rPr>
                <w:rFonts w:ascii="Tahoma" w:hAnsi="Tahoma" w:cs="Tahoma"/>
                <w:b/>
                <w:bCs/>
                <w:sz w:val="22"/>
                <w:lang w:val="es-ES_tradnl"/>
              </w:rPr>
              <w:t xml:space="preserve"> (En caso de ser una persona física)</w:t>
            </w:r>
          </w:p>
        </w:tc>
      </w:tr>
      <w:tr w:rsidR="009A6174" w:rsidRPr="00915D0D" w14:paraId="39ADE6DF" w14:textId="77777777" w:rsidTr="622A4246">
        <w:tc>
          <w:tcPr>
            <w:tcW w:w="8488" w:type="dxa"/>
          </w:tcPr>
          <w:p w14:paraId="0EB7BBD7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Empresa u organización:</w:t>
            </w:r>
          </w:p>
        </w:tc>
      </w:tr>
      <w:tr w:rsidR="009A6174" w:rsidRPr="00915D0D" w14:paraId="1CFC02EF" w14:textId="77777777" w:rsidTr="622A4246">
        <w:tc>
          <w:tcPr>
            <w:tcW w:w="8488" w:type="dxa"/>
          </w:tcPr>
          <w:p w14:paraId="5F7EC297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</w:tr>
      <w:tr w:rsidR="009A6174" w:rsidRPr="00915D0D" w14:paraId="7E5FADDB" w14:textId="77777777" w:rsidTr="622A4246">
        <w:tc>
          <w:tcPr>
            <w:tcW w:w="8488" w:type="dxa"/>
          </w:tcPr>
          <w:p w14:paraId="0B0949C4" w14:textId="43C5FABA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Nombre</w:t>
            </w:r>
            <w:r w:rsidR="00627165">
              <w:rPr>
                <w:rFonts w:ascii="Tahoma" w:hAnsi="Tahoma" w:cs="Tahoma"/>
                <w:b/>
                <w:bCs/>
                <w:lang w:val="es-ES_tradnl"/>
              </w:rPr>
              <w:t xml:space="preserve"> del representante</w:t>
            </w:r>
            <w:r w:rsidRPr="00915D0D">
              <w:rPr>
                <w:rFonts w:ascii="Tahoma" w:hAnsi="Tahoma" w:cs="Tahoma"/>
                <w:b/>
                <w:bCs/>
                <w:lang w:val="es-ES_tradnl"/>
              </w:rPr>
              <w:t>:</w:t>
            </w:r>
          </w:p>
        </w:tc>
      </w:tr>
      <w:tr w:rsidR="009A6174" w:rsidRPr="00915D0D" w14:paraId="341A8A47" w14:textId="77777777" w:rsidTr="622A4246">
        <w:tc>
          <w:tcPr>
            <w:tcW w:w="8488" w:type="dxa"/>
          </w:tcPr>
          <w:p w14:paraId="379D999A" w14:textId="77777777" w:rsidR="009A6174" w:rsidRPr="00297119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</w:tr>
      <w:tr w:rsidR="004A07DC" w:rsidRPr="00915D0D" w14:paraId="7775B49F" w14:textId="77777777" w:rsidTr="622A4246">
        <w:tc>
          <w:tcPr>
            <w:tcW w:w="8488" w:type="dxa"/>
          </w:tcPr>
          <w:p w14:paraId="5CB06DEB" w14:textId="41747833" w:rsidR="004A07DC" w:rsidRPr="00297119" w:rsidRDefault="004A07D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297119">
              <w:rPr>
                <w:rFonts w:ascii="Tahoma" w:hAnsi="Tahoma" w:cs="Tahoma"/>
                <w:b/>
                <w:bCs/>
                <w:lang w:val="es-ES_tradnl"/>
              </w:rPr>
              <w:t xml:space="preserve">Número cedula de identidad y electoral o pasaporte en caso de ser extranjero: </w:t>
            </w:r>
          </w:p>
        </w:tc>
      </w:tr>
      <w:tr w:rsidR="004A07DC" w:rsidRPr="004A07DC" w14:paraId="780FD4C6" w14:textId="77777777" w:rsidTr="622A4246">
        <w:tc>
          <w:tcPr>
            <w:tcW w:w="8488" w:type="dxa"/>
          </w:tcPr>
          <w:p w14:paraId="0041D187" w14:textId="77777777" w:rsidR="004A07DC" w:rsidRPr="00297119" w:rsidRDefault="004A07D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</w:tr>
      <w:tr w:rsidR="004A07DC" w:rsidRPr="004A07DC" w14:paraId="4FAA0392" w14:textId="77777777" w:rsidTr="622A4246">
        <w:tc>
          <w:tcPr>
            <w:tcW w:w="8488" w:type="dxa"/>
          </w:tcPr>
          <w:p w14:paraId="28974E77" w14:textId="2D1EFFA9" w:rsidR="004A07DC" w:rsidRPr="00297119" w:rsidRDefault="004A07D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297119">
              <w:rPr>
                <w:rFonts w:ascii="Tahoma" w:hAnsi="Tahoma" w:cs="Tahoma"/>
                <w:b/>
                <w:bCs/>
                <w:lang w:val="es-ES_tradnl"/>
              </w:rPr>
              <w:t xml:space="preserve">Fecha de nacimiento: </w:t>
            </w:r>
          </w:p>
        </w:tc>
      </w:tr>
      <w:tr w:rsidR="004A07DC" w:rsidRPr="004A07DC" w14:paraId="44489007" w14:textId="77777777" w:rsidTr="622A4246">
        <w:tc>
          <w:tcPr>
            <w:tcW w:w="8488" w:type="dxa"/>
          </w:tcPr>
          <w:p w14:paraId="702B32CB" w14:textId="77777777" w:rsidR="004A07DC" w:rsidRDefault="004A07D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</w:tr>
      <w:tr w:rsidR="004A07DC" w:rsidRPr="004A07DC" w14:paraId="22C7BFBC" w14:textId="77777777" w:rsidTr="622A4246">
        <w:tc>
          <w:tcPr>
            <w:tcW w:w="8488" w:type="dxa"/>
          </w:tcPr>
          <w:p w14:paraId="04A40105" w14:textId="3200914A" w:rsidR="004A07DC" w:rsidRDefault="004A07D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>Nacionalidad:</w:t>
            </w:r>
          </w:p>
        </w:tc>
      </w:tr>
      <w:tr w:rsidR="004A07DC" w:rsidRPr="004A07DC" w14:paraId="2E402324" w14:textId="77777777" w:rsidTr="622A4246">
        <w:tc>
          <w:tcPr>
            <w:tcW w:w="8488" w:type="dxa"/>
          </w:tcPr>
          <w:p w14:paraId="74CB170C" w14:textId="77777777" w:rsidR="004A07DC" w:rsidRDefault="004A07D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</w:tr>
      <w:tr w:rsidR="007C3A8C" w:rsidRPr="004A07DC" w14:paraId="6CD1C9A0" w14:textId="77777777" w:rsidTr="622A4246">
        <w:tc>
          <w:tcPr>
            <w:tcW w:w="8488" w:type="dxa"/>
          </w:tcPr>
          <w:p w14:paraId="4F3985E0" w14:textId="35E9831D" w:rsidR="007C3A8C" w:rsidRDefault="007C3A8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>País de residencia:</w:t>
            </w:r>
          </w:p>
        </w:tc>
      </w:tr>
      <w:tr w:rsidR="007C3A8C" w:rsidRPr="004A07DC" w14:paraId="79CB00EA" w14:textId="77777777" w:rsidTr="622A4246">
        <w:tc>
          <w:tcPr>
            <w:tcW w:w="8488" w:type="dxa"/>
          </w:tcPr>
          <w:p w14:paraId="26C1F46F" w14:textId="09EE29A8" w:rsidR="007C3A8C" w:rsidRDefault="007C3A8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 xml:space="preserve">Dirección de residencia física: </w:t>
            </w:r>
          </w:p>
        </w:tc>
      </w:tr>
      <w:tr w:rsidR="007C3A8C" w:rsidRPr="004A07DC" w14:paraId="1029EEFC" w14:textId="77777777" w:rsidTr="622A4246">
        <w:tc>
          <w:tcPr>
            <w:tcW w:w="8488" w:type="dxa"/>
          </w:tcPr>
          <w:p w14:paraId="2D0411C1" w14:textId="4A0CB0CC" w:rsidR="007C3A8C" w:rsidRDefault="007C3A8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 xml:space="preserve">Dirección de trabajo: </w:t>
            </w:r>
          </w:p>
        </w:tc>
      </w:tr>
      <w:tr w:rsidR="007C3A8C" w:rsidRPr="004A07DC" w14:paraId="22D95FBB" w14:textId="77777777" w:rsidTr="622A4246">
        <w:tc>
          <w:tcPr>
            <w:tcW w:w="8488" w:type="dxa"/>
          </w:tcPr>
          <w:p w14:paraId="7C8C0644" w14:textId="3AEBA587" w:rsidR="007C3A8C" w:rsidRDefault="007C3A8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 xml:space="preserve">Teléfonos de contacto: </w:t>
            </w:r>
          </w:p>
        </w:tc>
      </w:tr>
      <w:tr w:rsidR="007C3A8C" w:rsidRPr="004A07DC" w14:paraId="4BE14BFE" w14:textId="77777777" w:rsidTr="622A4246">
        <w:tc>
          <w:tcPr>
            <w:tcW w:w="8488" w:type="dxa"/>
          </w:tcPr>
          <w:p w14:paraId="7D94ADED" w14:textId="2F52CBB9" w:rsidR="007C3A8C" w:rsidRDefault="007C3A8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 xml:space="preserve">Celulares de contacto: </w:t>
            </w:r>
          </w:p>
        </w:tc>
      </w:tr>
      <w:tr w:rsidR="007C3A8C" w:rsidRPr="004A07DC" w14:paraId="4C1E07A5" w14:textId="77777777" w:rsidTr="622A4246">
        <w:tc>
          <w:tcPr>
            <w:tcW w:w="8488" w:type="dxa"/>
          </w:tcPr>
          <w:p w14:paraId="0891600A" w14:textId="318E0550" w:rsidR="007C3A8C" w:rsidRDefault="007C3A8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 xml:space="preserve">Correo electrónico: </w:t>
            </w:r>
          </w:p>
        </w:tc>
      </w:tr>
      <w:tr w:rsidR="007C3A8C" w:rsidRPr="004A07DC" w14:paraId="3953840A" w14:textId="77777777" w:rsidTr="622A4246">
        <w:tc>
          <w:tcPr>
            <w:tcW w:w="8488" w:type="dxa"/>
          </w:tcPr>
          <w:p w14:paraId="4A4AF987" w14:textId="79CD9450" w:rsidR="007C3A8C" w:rsidRDefault="007C3A8C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>Profesión y ocupación:</w:t>
            </w:r>
          </w:p>
        </w:tc>
      </w:tr>
      <w:tr w:rsidR="007C3A8C" w:rsidRPr="004A07DC" w14:paraId="74EB2B4B" w14:textId="77777777" w:rsidTr="622A4246">
        <w:tc>
          <w:tcPr>
            <w:tcW w:w="8488" w:type="dxa"/>
          </w:tcPr>
          <w:p w14:paraId="04776F08" w14:textId="414047FC" w:rsidR="007C3A8C" w:rsidRDefault="22C55EC2" w:rsidP="622A4246">
            <w:pPr>
              <w:rPr>
                <w:rFonts w:ascii="Tahoma" w:hAnsi="Tahoma" w:cs="Tahoma"/>
                <w:b/>
                <w:bCs/>
                <w:lang w:val="es-ES"/>
              </w:rPr>
            </w:pPr>
            <w:r w:rsidRPr="622A4246">
              <w:rPr>
                <w:rFonts w:ascii="Tahoma" w:hAnsi="Tahoma" w:cs="Tahoma"/>
                <w:b/>
                <w:bCs/>
                <w:lang w:val="es-ES"/>
              </w:rPr>
              <w:t>Si es P</w:t>
            </w:r>
            <w:r w:rsidR="44D143F5" w:rsidRPr="622A4246">
              <w:rPr>
                <w:rFonts w:ascii="Tahoma" w:hAnsi="Tahoma" w:cs="Tahoma"/>
                <w:b/>
                <w:bCs/>
                <w:lang w:val="es-ES"/>
              </w:rPr>
              <w:t xml:space="preserve">ersona Expuesta </w:t>
            </w:r>
            <w:r w:rsidR="007F7B8E" w:rsidRPr="622A4246">
              <w:rPr>
                <w:rFonts w:ascii="Tahoma" w:hAnsi="Tahoma" w:cs="Tahoma"/>
                <w:b/>
                <w:bCs/>
                <w:lang w:val="es-ES"/>
              </w:rPr>
              <w:t>Políticamente</w:t>
            </w:r>
            <w:r w:rsidR="4717990D" w:rsidRPr="622A4246">
              <w:rPr>
                <w:rFonts w:ascii="Tahoma" w:hAnsi="Tahoma" w:cs="Tahoma"/>
                <w:b/>
                <w:bCs/>
                <w:lang w:val="es-ES"/>
              </w:rPr>
              <w:t xml:space="preserve"> </w:t>
            </w:r>
            <w:r w:rsidR="44D143F5" w:rsidRPr="622A4246">
              <w:rPr>
                <w:rFonts w:ascii="Tahoma" w:hAnsi="Tahoma" w:cs="Tahoma"/>
                <w:b/>
                <w:bCs/>
                <w:lang w:val="es-ES"/>
              </w:rPr>
              <w:t>(P</w:t>
            </w:r>
            <w:r w:rsidRPr="622A4246">
              <w:rPr>
                <w:rFonts w:ascii="Tahoma" w:hAnsi="Tahoma" w:cs="Tahoma"/>
                <w:b/>
                <w:bCs/>
                <w:lang w:val="es-ES"/>
              </w:rPr>
              <w:t>EP</w:t>
            </w:r>
            <w:r w:rsidR="140288E6" w:rsidRPr="622A4246">
              <w:rPr>
                <w:rFonts w:ascii="Tahoma" w:hAnsi="Tahoma" w:cs="Tahoma"/>
                <w:b/>
                <w:bCs/>
                <w:lang w:val="es-ES"/>
              </w:rPr>
              <w:t>)</w:t>
            </w:r>
            <w:r w:rsidRPr="622A4246">
              <w:rPr>
                <w:rFonts w:ascii="Tahoma" w:hAnsi="Tahoma" w:cs="Tahoma"/>
                <w:b/>
                <w:bCs/>
                <w:lang w:val="es-ES"/>
              </w:rPr>
              <w:t xml:space="preserve"> o NO:</w:t>
            </w:r>
          </w:p>
        </w:tc>
      </w:tr>
      <w:tr w:rsidR="009A6174" w:rsidRPr="00915D0D" w14:paraId="65ABFEC1" w14:textId="77777777" w:rsidTr="622A4246">
        <w:tc>
          <w:tcPr>
            <w:tcW w:w="8488" w:type="dxa"/>
          </w:tcPr>
          <w:p w14:paraId="79379DC1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Cargo:</w:t>
            </w:r>
          </w:p>
        </w:tc>
      </w:tr>
      <w:tr w:rsidR="009A6174" w:rsidRPr="00915D0D" w14:paraId="010EF492" w14:textId="77777777" w:rsidTr="622A4246">
        <w:tc>
          <w:tcPr>
            <w:tcW w:w="8488" w:type="dxa"/>
          </w:tcPr>
          <w:p w14:paraId="125925E1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</w:tr>
      <w:tr w:rsidR="009A6174" w:rsidRPr="00915D0D" w14:paraId="02817D87" w14:textId="77777777" w:rsidTr="622A4246">
        <w:tc>
          <w:tcPr>
            <w:tcW w:w="8488" w:type="dxa"/>
          </w:tcPr>
          <w:p w14:paraId="35C9319F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Fecha:</w:t>
            </w:r>
          </w:p>
        </w:tc>
      </w:tr>
      <w:tr w:rsidR="009A6174" w:rsidRPr="00915D0D" w14:paraId="2E596FBE" w14:textId="77777777" w:rsidTr="622A4246">
        <w:tc>
          <w:tcPr>
            <w:tcW w:w="8488" w:type="dxa"/>
          </w:tcPr>
          <w:p w14:paraId="3CB95E0A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</w:tr>
      <w:tr w:rsidR="009A6174" w:rsidRPr="00915D0D" w14:paraId="532C9322" w14:textId="77777777" w:rsidTr="622A4246">
        <w:trPr>
          <w:trHeight w:val="56"/>
        </w:trPr>
        <w:tc>
          <w:tcPr>
            <w:tcW w:w="8488" w:type="dxa"/>
          </w:tcPr>
          <w:p w14:paraId="382088CB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Firma:</w:t>
            </w:r>
          </w:p>
        </w:tc>
      </w:tr>
    </w:tbl>
    <w:p w14:paraId="701572D0" w14:textId="77777777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8"/>
      </w:tblGrid>
      <w:tr w:rsidR="009A6174" w:rsidRPr="00915D0D" w14:paraId="6C1137F3" w14:textId="77777777" w:rsidTr="00627165">
        <w:tc>
          <w:tcPr>
            <w:tcW w:w="8488" w:type="dxa"/>
            <w:shd w:val="clear" w:color="auto" w:fill="002060"/>
          </w:tcPr>
          <w:p w14:paraId="01E2923F" w14:textId="0812DA75" w:rsidR="009A6174" w:rsidRPr="00915D0D" w:rsidRDefault="007C3A8C" w:rsidP="009746A3">
            <w:pPr>
              <w:jc w:val="center"/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lang w:val="es-ES_tradnl"/>
              </w:rPr>
              <w:t xml:space="preserve"> Persona Jurídica </w:t>
            </w:r>
          </w:p>
        </w:tc>
      </w:tr>
      <w:tr w:rsidR="009A6174" w:rsidRPr="00915D0D" w14:paraId="7348890C" w14:textId="77777777" w:rsidTr="009746A3">
        <w:tc>
          <w:tcPr>
            <w:tcW w:w="8488" w:type="dxa"/>
          </w:tcPr>
          <w:p w14:paraId="1B003D9E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Representante legal:</w:t>
            </w:r>
          </w:p>
        </w:tc>
      </w:tr>
      <w:tr w:rsidR="009A6174" w:rsidRPr="00915D0D" w14:paraId="68ACA106" w14:textId="77777777" w:rsidTr="009746A3">
        <w:tc>
          <w:tcPr>
            <w:tcW w:w="8488" w:type="dxa"/>
          </w:tcPr>
          <w:p w14:paraId="40BE8978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Razón social:</w:t>
            </w:r>
          </w:p>
        </w:tc>
      </w:tr>
      <w:tr w:rsidR="00EF6DC7" w:rsidRPr="00915D0D" w14:paraId="4050FB7D" w14:textId="77777777" w:rsidTr="009746A3">
        <w:tc>
          <w:tcPr>
            <w:tcW w:w="8488" w:type="dxa"/>
          </w:tcPr>
          <w:p w14:paraId="495E4384" w14:textId="50F155A9" w:rsidR="00EF6DC7" w:rsidRPr="00915D0D" w:rsidRDefault="00EF6DC7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 xml:space="preserve">Número de registro mercantil: </w:t>
            </w:r>
          </w:p>
        </w:tc>
      </w:tr>
      <w:tr w:rsidR="00EF6DC7" w:rsidRPr="00915D0D" w14:paraId="41244240" w14:textId="77777777" w:rsidTr="009746A3">
        <w:tc>
          <w:tcPr>
            <w:tcW w:w="8488" w:type="dxa"/>
          </w:tcPr>
          <w:p w14:paraId="4098CE04" w14:textId="69F66469" w:rsidR="00EF6DC7" w:rsidRDefault="00EF6DC7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>Registro Nacional del Contribuyente (RNC)</w:t>
            </w:r>
          </w:p>
        </w:tc>
      </w:tr>
      <w:tr w:rsidR="009A6174" w:rsidRPr="00915D0D" w14:paraId="3F632768" w14:textId="77777777" w:rsidTr="009746A3">
        <w:tc>
          <w:tcPr>
            <w:tcW w:w="8488" w:type="dxa"/>
          </w:tcPr>
          <w:p w14:paraId="41AA5A9E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País:</w:t>
            </w:r>
          </w:p>
        </w:tc>
      </w:tr>
      <w:tr w:rsidR="009A6174" w:rsidRPr="00915D0D" w14:paraId="3C0B14CB" w14:textId="77777777" w:rsidTr="009746A3">
        <w:tc>
          <w:tcPr>
            <w:tcW w:w="8488" w:type="dxa"/>
          </w:tcPr>
          <w:p w14:paraId="59EB899C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Domicilio:</w:t>
            </w:r>
          </w:p>
        </w:tc>
      </w:tr>
      <w:tr w:rsidR="009A6174" w:rsidRPr="00915D0D" w14:paraId="20F55AAE" w14:textId="77777777" w:rsidTr="009746A3">
        <w:tc>
          <w:tcPr>
            <w:tcW w:w="8488" w:type="dxa"/>
          </w:tcPr>
          <w:p w14:paraId="10297189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Años operando:</w:t>
            </w:r>
            <w:bookmarkStart w:id="0" w:name="_GoBack"/>
            <w:bookmarkEnd w:id="0"/>
          </w:p>
        </w:tc>
      </w:tr>
      <w:tr w:rsidR="009A6174" w:rsidRPr="00915D0D" w14:paraId="666B8A71" w14:textId="77777777" w:rsidTr="009746A3">
        <w:tc>
          <w:tcPr>
            <w:tcW w:w="8488" w:type="dxa"/>
          </w:tcPr>
          <w:p w14:paraId="7FA48ABE" w14:textId="77777777" w:rsidR="009A6174" w:rsidRPr="00EF6DC7" w:rsidRDefault="009A6174" w:rsidP="009746A3">
            <w:pPr>
              <w:rPr>
                <w:rFonts w:ascii="Tahoma" w:hAnsi="Tahoma" w:cs="Tahoma"/>
                <w:b/>
                <w:bCs/>
                <w:strike/>
                <w:lang w:val="es-ES_tradnl"/>
              </w:rPr>
            </w:pPr>
            <w:r w:rsidRPr="00EF6DC7">
              <w:rPr>
                <w:rFonts w:ascii="Tahoma" w:hAnsi="Tahoma" w:cs="Tahoma"/>
                <w:b/>
                <w:bCs/>
                <w:strike/>
                <w:lang w:val="es-ES_tradnl"/>
              </w:rPr>
              <w:lastRenderedPageBreak/>
              <w:t>NCF:</w:t>
            </w:r>
          </w:p>
        </w:tc>
      </w:tr>
      <w:tr w:rsidR="009A6174" w:rsidRPr="00915D0D" w14:paraId="269777C7" w14:textId="77777777" w:rsidTr="009746A3">
        <w:tc>
          <w:tcPr>
            <w:tcW w:w="8488" w:type="dxa"/>
          </w:tcPr>
          <w:p w14:paraId="46AAEEC9" w14:textId="125AE488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Teléfono</w:t>
            </w:r>
            <w:r w:rsidR="004A07DC">
              <w:rPr>
                <w:rFonts w:ascii="Tahoma" w:hAnsi="Tahoma" w:cs="Tahoma"/>
                <w:b/>
                <w:bCs/>
                <w:lang w:val="es-ES_tradnl"/>
              </w:rPr>
              <w:t>:</w:t>
            </w:r>
          </w:p>
        </w:tc>
      </w:tr>
      <w:tr w:rsidR="00EF6DC7" w:rsidRPr="00915D0D" w14:paraId="1727AFA4" w14:textId="77777777" w:rsidTr="009746A3">
        <w:tc>
          <w:tcPr>
            <w:tcW w:w="8488" w:type="dxa"/>
          </w:tcPr>
          <w:p w14:paraId="091C20EC" w14:textId="0BEA93F6" w:rsidR="00EF6DC7" w:rsidRPr="00915D0D" w:rsidRDefault="00EF6DC7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>
              <w:rPr>
                <w:rFonts w:ascii="Tahoma" w:hAnsi="Tahoma" w:cs="Tahoma"/>
                <w:b/>
                <w:bCs/>
                <w:lang w:val="es-ES_tradnl"/>
              </w:rPr>
              <w:t>Celulares:</w:t>
            </w:r>
          </w:p>
        </w:tc>
      </w:tr>
      <w:tr w:rsidR="009A6174" w:rsidRPr="00915D0D" w14:paraId="34723C99" w14:textId="77777777" w:rsidTr="009746A3">
        <w:tc>
          <w:tcPr>
            <w:tcW w:w="8488" w:type="dxa"/>
          </w:tcPr>
          <w:p w14:paraId="1BDAD035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  <w:r w:rsidRPr="00915D0D">
              <w:rPr>
                <w:rFonts w:ascii="Tahoma" w:hAnsi="Tahoma" w:cs="Tahoma"/>
                <w:b/>
                <w:bCs/>
                <w:lang w:val="es-ES_tradnl"/>
              </w:rPr>
              <w:t>Correo Electrónico:</w:t>
            </w:r>
          </w:p>
        </w:tc>
      </w:tr>
    </w:tbl>
    <w:p w14:paraId="1D8B8E07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0DD47139" w14:textId="77777777" w:rsidR="009A6174" w:rsidRPr="00915D0D" w:rsidRDefault="009A6174" w:rsidP="00627165">
      <w:pPr>
        <w:ind w:right="288"/>
        <w:rPr>
          <w:rFonts w:ascii="Tahoma" w:hAnsi="Tahoma" w:cs="Tahoma"/>
          <w:lang w:val="es-ES_tradnl"/>
        </w:rPr>
      </w:pPr>
      <w:r w:rsidRPr="00915D0D">
        <w:rPr>
          <w:rFonts w:ascii="Tahoma" w:hAnsi="Tahoma" w:cs="Tahoma"/>
          <w:lang w:val="es-ES_tradnl"/>
        </w:rPr>
        <w:t xml:space="preserve">1.Tiene su organización empresas relacionadas brindando servicios al Estado? en caso de ser afirmativo indique las empresas vinculadas a la actividad que realiza </w:t>
      </w:r>
      <w:r>
        <w:rPr>
          <w:rFonts w:ascii="Tahoma" w:hAnsi="Tahoma" w:cs="Tahoma"/>
          <w:lang w:val="es-ES_tradnl"/>
        </w:rPr>
        <w:t>el</w:t>
      </w:r>
      <w:r w:rsidRPr="00915D0D">
        <w:rPr>
          <w:rFonts w:ascii="Tahoma" w:hAnsi="Tahoma" w:cs="Tahoma"/>
          <w:lang w:val="es-ES_tradnl"/>
        </w:rPr>
        <w:t xml:space="preserve"> C</w:t>
      </w:r>
      <w:r>
        <w:rPr>
          <w:rFonts w:ascii="Tahoma" w:hAnsi="Tahoma" w:cs="Tahoma"/>
          <w:lang w:val="es-ES_tradnl"/>
        </w:rPr>
        <w:t>NSS</w:t>
      </w:r>
      <w:r w:rsidRPr="00915D0D">
        <w:rPr>
          <w:rFonts w:ascii="Tahoma" w:hAnsi="Tahoma" w:cs="Tahoma"/>
          <w:lang w:val="es-ES_tradnl"/>
        </w:rPr>
        <w:t>:</w:t>
      </w:r>
    </w:p>
    <w:p w14:paraId="2A08408B" w14:textId="77777777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122"/>
      </w:tblGrid>
      <w:tr w:rsidR="009A6174" w:rsidRPr="00915D0D" w14:paraId="3E78F6E1" w14:textId="77777777" w:rsidTr="009746A3">
        <w:tc>
          <w:tcPr>
            <w:tcW w:w="2122" w:type="dxa"/>
          </w:tcPr>
          <w:p w14:paraId="19A0EE1D" w14:textId="77777777" w:rsidR="009A6174" w:rsidRPr="00D65E21" w:rsidRDefault="009A6174" w:rsidP="009746A3">
            <w:pPr>
              <w:rPr>
                <w:rFonts w:ascii="Tahoma" w:hAnsi="Tahoma" w:cs="Tahoma"/>
                <w:b/>
                <w:lang w:val="es-ES_tradnl"/>
              </w:rPr>
            </w:pPr>
            <w:r w:rsidRPr="00D65E21">
              <w:rPr>
                <w:rFonts w:ascii="Tahoma" w:hAnsi="Tahoma" w:cs="Tahoma"/>
                <w:b/>
                <w:lang w:val="es-ES_tradnl"/>
              </w:rPr>
              <w:t>Empresa</w:t>
            </w:r>
          </w:p>
        </w:tc>
        <w:tc>
          <w:tcPr>
            <w:tcW w:w="2122" w:type="dxa"/>
          </w:tcPr>
          <w:p w14:paraId="4DDB8B4D" w14:textId="77777777" w:rsidR="009A6174" w:rsidRPr="00D65E21" w:rsidRDefault="009A6174" w:rsidP="009746A3">
            <w:pPr>
              <w:rPr>
                <w:rFonts w:ascii="Tahoma" w:hAnsi="Tahoma" w:cs="Tahoma"/>
                <w:b/>
                <w:lang w:val="es-ES_tradnl"/>
              </w:rPr>
            </w:pPr>
            <w:r w:rsidRPr="00D65E21">
              <w:rPr>
                <w:rFonts w:ascii="Tahoma" w:hAnsi="Tahoma" w:cs="Tahoma"/>
                <w:b/>
                <w:lang w:val="es-ES_tradnl"/>
              </w:rPr>
              <w:t>País</w:t>
            </w:r>
          </w:p>
        </w:tc>
        <w:tc>
          <w:tcPr>
            <w:tcW w:w="2122" w:type="dxa"/>
          </w:tcPr>
          <w:p w14:paraId="7A7BEEB9" w14:textId="77777777" w:rsidR="009A6174" w:rsidRPr="00D65E21" w:rsidRDefault="009A6174" w:rsidP="009746A3">
            <w:pPr>
              <w:rPr>
                <w:rFonts w:ascii="Tahoma" w:hAnsi="Tahoma" w:cs="Tahoma"/>
                <w:b/>
                <w:lang w:val="es-ES_tradnl"/>
              </w:rPr>
            </w:pPr>
            <w:r w:rsidRPr="00D65E21">
              <w:rPr>
                <w:rFonts w:ascii="Tahoma" w:hAnsi="Tahoma" w:cs="Tahoma"/>
                <w:b/>
                <w:lang w:val="es-ES_tradnl"/>
              </w:rPr>
              <w:t>NCF</w:t>
            </w:r>
          </w:p>
        </w:tc>
        <w:tc>
          <w:tcPr>
            <w:tcW w:w="2122" w:type="dxa"/>
          </w:tcPr>
          <w:p w14:paraId="7F8222AB" w14:textId="77777777" w:rsidR="009A6174" w:rsidRPr="00D65E21" w:rsidRDefault="009A6174" w:rsidP="009746A3">
            <w:pPr>
              <w:rPr>
                <w:rFonts w:ascii="Tahoma" w:hAnsi="Tahoma" w:cs="Tahoma"/>
                <w:b/>
                <w:lang w:val="es-ES_tradnl"/>
              </w:rPr>
            </w:pPr>
            <w:r w:rsidRPr="00D65E21">
              <w:rPr>
                <w:rFonts w:ascii="Tahoma" w:hAnsi="Tahoma" w:cs="Tahoma"/>
                <w:b/>
                <w:lang w:val="es-ES_tradnl"/>
              </w:rPr>
              <w:t>Servicio</w:t>
            </w:r>
          </w:p>
        </w:tc>
      </w:tr>
      <w:tr w:rsidR="009A6174" w:rsidRPr="00915D0D" w14:paraId="46DB7984" w14:textId="77777777" w:rsidTr="009746A3">
        <w:tc>
          <w:tcPr>
            <w:tcW w:w="2122" w:type="dxa"/>
          </w:tcPr>
          <w:p w14:paraId="41A3D9D9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  <w:tc>
          <w:tcPr>
            <w:tcW w:w="2122" w:type="dxa"/>
          </w:tcPr>
          <w:p w14:paraId="45E937F1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  <w:tc>
          <w:tcPr>
            <w:tcW w:w="2122" w:type="dxa"/>
          </w:tcPr>
          <w:p w14:paraId="1F13F7C9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  <w:tc>
          <w:tcPr>
            <w:tcW w:w="2122" w:type="dxa"/>
          </w:tcPr>
          <w:p w14:paraId="5C15AEB0" w14:textId="77777777" w:rsidR="009A6174" w:rsidRPr="00915D0D" w:rsidRDefault="009A6174" w:rsidP="009746A3">
            <w:pPr>
              <w:rPr>
                <w:rFonts w:ascii="Tahoma" w:hAnsi="Tahoma" w:cs="Tahoma"/>
                <w:b/>
                <w:bCs/>
                <w:lang w:val="es-ES_tradnl"/>
              </w:rPr>
            </w:pPr>
          </w:p>
        </w:tc>
      </w:tr>
    </w:tbl>
    <w:p w14:paraId="6CD1A626" w14:textId="77777777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p w14:paraId="498F9CEC" w14:textId="38057682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p w14:paraId="2583DF01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  <w:r w:rsidRPr="00915D0D">
        <w:rPr>
          <w:rFonts w:ascii="Tahoma" w:hAnsi="Tahoma" w:cs="Tahoma"/>
          <w:lang w:val="es-ES_tradnl"/>
        </w:rPr>
        <w:t xml:space="preserve">2.Identifique los puestos directivos de su organización </w:t>
      </w:r>
    </w:p>
    <w:p w14:paraId="4F0EF7F6" w14:textId="77777777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4"/>
        <w:gridCol w:w="4244"/>
      </w:tblGrid>
      <w:tr w:rsidR="009A6174" w:rsidRPr="00915D0D" w14:paraId="411DED33" w14:textId="77777777" w:rsidTr="009746A3">
        <w:tc>
          <w:tcPr>
            <w:tcW w:w="4244" w:type="dxa"/>
          </w:tcPr>
          <w:p w14:paraId="0C4B86F7" w14:textId="77777777" w:rsidR="009A6174" w:rsidRPr="00D65E21" w:rsidRDefault="009A6174" w:rsidP="009746A3">
            <w:pPr>
              <w:jc w:val="center"/>
              <w:rPr>
                <w:rFonts w:ascii="Tahoma" w:hAnsi="Tahoma" w:cs="Tahoma"/>
                <w:b/>
                <w:lang w:val="es-ES_tradnl"/>
              </w:rPr>
            </w:pPr>
            <w:r w:rsidRPr="00D65E21">
              <w:rPr>
                <w:rFonts w:ascii="Tahoma" w:hAnsi="Tahoma" w:cs="Tahoma"/>
                <w:b/>
                <w:lang w:val="es-ES_tradnl"/>
              </w:rPr>
              <w:t>Nombre y apellido</w:t>
            </w:r>
          </w:p>
        </w:tc>
        <w:tc>
          <w:tcPr>
            <w:tcW w:w="4244" w:type="dxa"/>
          </w:tcPr>
          <w:p w14:paraId="4885691A" w14:textId="77777777" w:rsidR="009A6174" w:rsidRPr="00D65E21" w:rsidRDefault="009A6174" w:rsidP="009746A3">
            <w:pPr>
              <w:jc w:val="center"/>
              <w:rPr>
                <w:rFonts w:ascii="Tahoma" w:hAnsi="Tahoma" w:cs="Tahoma"/>
                <w:b/>
                <w:lang w:val="es-ES_tradnl"/>
              </w:rPr>
            </w:pPr>
            <w:r w:rsidRPr="00D65E21">
              <w:rPr>
                <w:rFonts w:ascii="Tahoma" w:hAnsi="Tahoma" w:cs="Tahoma"/>
                <w:b/>
                <w:lang w:val="es-ES_tradnl"/>
              </w:rPr>
              <w:t>Cargo</w:t>
            </w:r>
          </w:p>
        </w:tc>
      </w:tr>
      <w:tr w:rsidR="00EF6DC7" w:rsidRPr="00915D0D" w14:paraId="714B8046" w14:textId="77777777" w:rsidTr="009746A3">
        <w:tc>
          <w:tcPr>
            <w:tcW w:w="4244" w:type="dxa"/>
          </w:tcPr>
          <w:p w14:paraId="65D98819" w14:textId="77777777" w:rsidR="00EF6DC7" w:rsidRPr="00EF6DC7" w:rsidRDefault="00EF6DC7" w:rsidP="009746A3">
            <w:pPr>
              <w:jc w:val="center"/>
              <w:rPr>
                <w:rFonts w:ascii="Tahoma" w:hAnsi="Tahoma" w:cs="Tahoma"/>
                <w:b/>
                <w:lang w:val="es-ES_tradnl"/>
              </w:rPr>
            </w:pPr>
          </w:p>
        </w:tc>
        <w:tc>
          <w:tcPr>
            <w:tcW w:w="4244" w:type="dxa"/>
          </w:tcPr>
          <w:p w14:paraId="654709B0" w14:textId="77777777" w:rsidR="00EF6DC7" w:rsidRPr="00EF6DC7" w:rsidRDefault="00EF6DC7" w:rsidP="009746A3">
            <w:pPr>
              <w:jc w:val="center"/>
              <w:rPr>
                <w:rFonts w:ascii="Tahoma" w:hAnsi="Tahoma" w:cs="Tahoma"/>
                <w:b/>
                <w:lang w:val="es-ES_tradnl"/>
              </w:rPr>
            </w:pPr>
          </w:p>
        </w:tc>
      </w:tr>
      <w:tr w:rsidR="00EF6DC7" w:rsidRPr="00915D0D" w14:paraId="60991A73" w14:textId="77777777" w:rsidTr="009746A3">
        <w:tc>
          <w:tcPr>
            <w:tcW w:w="4244" w:type="dxa"/>
          </w:tcPr>
          <w:p w14:paraId="2CDE2FD2" w14:textId="77777777" w:rsidR="00EF6DC7" w:rsidRDefault="00EF6DC7" w:rsidP="009746A3">
            <w:pPr>
              <w:jc w:val="center"/>
              <w:rPr>
                <w:rFonts w:ascii="Tahoma" w:hAnsi="Tahoma" w:cs="Tahoma"/>
                <w:b/>
                <w:lang w:val="es-ES_tradnl"/>
              </w:rPr>
            </w:pPr>
          </w:p>
        </w:tc>
        <w:tc>
          <w:tcPr>
            <w:tcW w:w="4244" w:type="dxa"/>
          </w:tcPr>
          <w:p w14:paraId="62DD5880" w14:textId="77777777" w:rsidR="00EF6DC7" w:rsidRDefault="00EF6DC7" w:rsidP="009746A3">
            <w:pPr>
              <w:jc w:val="center"/>
              <w:rPr>
                <w:rFonts w:ascii="Tahoma" w:hAnsi="Tahoma" w:cs="Tahoma"/>
                <w:b/>
                <w:lang w:val="es-ES_tradnl"/>
              </w:rPr>
            </w:pPr>
          </w:p>
        </w:tc>
      </w:tr>
    </w:tbl>
    <w:p w14:paraId="3421A6CD" w14:textId="77777777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p w14:paraId="0A08E82F" w14:textId="6CBF0080" w:rsidR="009A6174" w:rsidRPr="00915D0D" w:rsidRDefault="009A6174" w:rsidP="009A6174">
      <w:pPr>
        <w:spacing w:before="100" w:beforeAutospacing="1" w:after="100" w:afterAutospacing="1"/>
        <w:rPr>
          <w:rFonts w:ascii="Tahoma" w:hAnsi="Tahoma" w:cs="Tahoma"/>
          <w:lang w:val="es-ES_tradnl"/>
        </w:rPr>
      </w:pPr>
      <w:r w:rsidRPr="00915D0D">
        <w:rPr>
          <w:rFonts w:ascii="Tahoma" w:hAnsi="Tahoma" w:cs="Tahoma"/>
          <w:lang w:val="es-ES_tradnl"/>
        </w:rPr>
        <w:t xml:space="preserve">3. Identifique a todos los empleados que trabajarán en el proyecto o </w:t>
      </w:r>
      <w:r w:rsidR="008A3FA7" w:rsidRPr="00915D0D">
        <w:rPr>
          <w:rFonts w:ascii="Tahoma" w:hAnsi="Tahoma" w:cs="Tahoma"/>
          <w:lang w:val="es-ES_tradnl"/>
        </w:rPr>
        <w:t>transacción</w:t>
      </w:r>
      <w:r w:rsidRPr="00915D0D">
        <w:rPr>
          <w:rFonts w:ascii="Tahoma" w:hAnsi="Tahoma" w:cs="Tahoma"/>
          <w:lang w:val="es-ES_tradnl"/>
        </w:rPr>
        <w:t xml:space="preserve">, incluyendo nivel </w:t>
      </w:r>
      <w:r w:rsidR="00D65E21" w:rsidRPr="00915D0D">
        <w:rPr>
          <w:rFonts w:ascii="Tahoma" w:hAnsi="Tahoma" w:cs="Tahoma"/>
          <w:lang w:val="es-ES_tradnl"/>
        </w:rPr>
        <w:t>académico</w:t>
      </w:r>
      <w:r w:rsidRPr="00915D0D">
        <w:rPr>
          <w:rFonts w:ascii="Tahoma" w:hAnsi="Tahoma" w:cs="Tahoma"/>
          <w:lang w:val="es-ES_tradnl"/>
        </w:rPr>
        <w:t xml:space="preserve"> y </w:t>
      </w:r>
      <w:r w:rsidR="008A3FA7" w:rsidRPr="00915D0D">
        <w:rPr>
          <w:rFonts w:ascii="Tahoma" w:hAnsi="Tahoma" w:cs="Tahoma"/>
          <w:lang w:val="es-ES_tradnl"/>
        </w:rPr>
        <w:t>posición</w:t>
      </w:r>
      <w:r w:rsidRPr="00915D0D">
        <w:rPr>
          <w:rFonts w:ascii="Tahoma" w:hAnsi="Tahoma" w:cs="Tahoma"/>
          <w:lang w:val="es-ES_tradnl"/>
        </w:rPr>
        <w:t xml:space="preserve"> de la empresa. Incluya copia del CV de cada persona 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122"/>
        <w:gridCol w:w="2122"/>
        <w:gridCol w:w="2122"/>
      </w:tblGrid>
      <w:tr w:rsidR="009A6174" w:rsidRPr="00915D0D" w14:paraId="4DCBF5D4" w14:textId="77777777" w:rsidTr="00627165">
        <w:trPr>
          <w:trHeight w:val="348"/>
        </w:trPr>
        <w:tc>
          <w:tcPr>
            <w:tcW w:w="2122" w:type="dxa"/>
            <w:vAlign w:val="center"/>
          </w:tcPr>
          <w:p w14:paraId="12C00129" w14:textId="77777777" w:rsidR="009A6174" w:rsidRPr="00627165" w:rsidRDefault="009A6174" w:rsidP="00627165">
            <w:pPr>
              <w:jc w:val="center"/>
              <w:rPr>
                <w:rFonts w:ascii="Tahoma" w:hAnsi="Tahoma" w:cs="Tahoma"/>
                <w:b/>
                <w:lang w:val="es-ES_tradnl"/>
              </w:rPr>
            </w:pPr>
            <w:r w:rsidRPr="00627165">
              <w:rPr>
                <w:rFonts w:ascii="Tahoma" w:hAnsi="Tahoma" w:cs="Tahoma"/>
                <w:b/>
                <w:lang w:val="es-ES_tradnl"/>
              </w:rPr>
              <w:t>Nombre y apellido</w:t>
            </w:r>
          </w:p>
        </w:tc>
        <w:tc>
          <w:tcPr>
            <w:tcW w:w="2122" w:type="dxa"/>
            <w:vAlign w:val="center"/>
          </w:tcPr>
          <w:p w14:paraId="6AF92A34" w14:textId="77777777" w:rsidR="009A6174" w:rsidRPr="00627165" w:rsidRDefault="009A6174" w:rsidP="00627165">
            <w:pPr>
              <w:jc w:val="center"/>
              <w:rPr>
                <w:rFonts w:ascii="Tahoma" w:hAnsi="Tahoma" w:cs="Tahoma"/>
                <w:b/>
                <w:lang w:val="es-ES_tradnl"/>
              </w:rPr>
            </w:pPr>
            <w:r w:rsidRPr="00627165">
              <w:rPr>
                <w:rFonts w:ascii="Tahoma" w:hAnsi="Tahoma" w:cs="Tahoma"/>
                <w:b/>
                <w:lang w:val="es-ES_tradnl"/>
              </w:rPr>
              <w:t>Formación académica</w:t>
            </w:r>
          </w:p>
        </w:tc>
        <w:tc>
          <w:tcPr>
            <w:tcW w:w="2122" w:type="dxa"/>
            <w:vAlign w:val="center"/>
          </w:tcPr>
          <w:p w14:paraId="73D50273" w14:textId="77777777" w:rsidR="009A6174" w:rsidRPr="00627165" w:rsidRDefault="009A6174" w:rsidP="00627165">
            <w:pPr>
              <w:jc w:val="center"/>
              <w:rPr>
                <w:rFonts w:ascii="Tahoma" w:hAnsi="Tahoma" w:cs="Tahoma"/>
                <w:b/>
                <w:lang w:val="es-ES_tradnl"/>
              </w:rPr>
            </w:pPr>
            <w:r w:rsidRPr="00627165">
              <w:rPr>
                <w:rFonts w:ascii="Tahoma" w:hAnsi="Tahoma" w:cs="Tahoma"/>
                <w:b/>
                <w:lang w:val="es-ES_tradnl"/>
              </w:rPr>
              <w:t>Cargo</w:t>
            </w:r>
          </w:p>
        </w:tc>
      </w:tr>
      <w:tr w:rsidR="00627165" w:rsidRPr="00915D0D" w14:paraId="6780AAF5" w14:textId="77777777" w:rsidTr="00627165">
        <w:trPr>
          <w:trHeight w:val="348"/>
        </w:trPr>
        <w:tc>
          <w:tcPr>
            <w:tcW w:w="2122" w:type="dxa"/>
          </w:tcPr>
          <w:p w14:paraId="7B900CB1" w14:textId="77777777" w:rsidR="00627165" w:rsidRPr="00915D0D" w:rsidRDefault="00627165" w:rsidP="009746A3">
            <w:pPr>
              <w:rPr>
                <w:rFonts w:ascii="Tahoma" w:hAnsi="Tahoma" w:cs="Tahoma"/>
                <w:lang w:val="es-ES_tradnl"/>
              </w:rPr>
            </w:pPr>
          </w:p>
        </w:tc>
        <w:tc>
          <w:tcPr>
            <w:tcW w:w="2122" w:type="dxa"/>
          </w:tcPr>
          <w:p w14:paraId="6043D637" w14:textId="77777777" w:rsidR="00627165" w:rsidRPr="00915D0D" w:rsidRDefault="00627165" w:rsidP="009746A3">
            <w:pPr>
              <w:rPr>
                <w:rFonts w:ascii="Tahoma" w:hAnsi="Tahoma" w:cs="Tahoma"/>
                <w:lang w:val="es-ES_tradnl"/>
              </w:rPr>
            </w:pPr>
          </w:p>
        </w:tc>
        <w:tc>
          <w:tcPr>
            <w:tcW w:w="2122" w:type="dxa"/>
          </w:tcPr>
          <w:p w14:paraId="257DD5D2" w14:textId="77777777" w:rsidR="00627165" w:rsidRPr="00915D0D" w:rsidRDefault="00627165" w:rsidP="009746A3">
            <w:pPr>
              <w:rPr>
                <w:rFonts w:ascii="Tahoma" w:hAnsi="Tahoma" w:cs="Tahoma"/>
                <w:lang w:val="es-ES_tradnl"/>
              </w:rPr>
            </w:pPr>
          </w:p>
        </w:tc>
      </w:tr>
    </w:tbl>
    <w:p w14:paraId="24A2B031" w14:textId="77777777" w:rsidR="009A6174" w:rsidRPr="00915D0D" w:rsidRDefault="009A6174" w:rsidP="009A6174">
      <w:pPr>
        <w:pStyle w:val="NormalWeb"/>
        <w:rPr>
          <w:rFonts w:ascii="Tahoma" w:hAnsi="Tahoma" w:cs="Tahoma"/>
          <w:lang w:val="es-ES_tradnl"/>
        </w:rPr>
      </w:pPr>
      <w:r w:rsidRPr="00915D0D">
        <w:rPr>
          <w:rFonts w:ascii="Tahoma" w:hAnsi="Tahoma" w:cs="Tahoma"/>
          <w:lang w:val="es-ES_tradnl"/>
        </w:rPr>
        <w:t xml:space="preserve">4. Identifique a los accionistas de la empresa, referenciando porcentajes.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4"/>
        <w:gridCol w:w="4244"/>
      </w:tblGrid>
      <w:tr w:rsidR="009A6174" w:rsidRPr="00915D0D" w14:paraId="6EBABF14" w14:textId="77777777" w:rsidTr="622A4246">
        <w:tc>
          <w:tcPr>
            <w:tcW w:w="4244" w:type="dxa"/>
          </w:tcPr>
          <w:p w14:paraId="104E0A0A" w14:textId="77777777" w:rsidR="009A6174" w:rsidRPr="00915D0D" w:rsidRDefault="009A6174" w:rsidP="009746A3">
            <w:pPr>
              <w:rPr>
                <w:rFonts w:ascii="Tahoma" w:hAnsi="Tahoma" w:cs="Tahoma"/>
                <w:lang w:val="es-ES_tradnl"/>
              </w:rPr>
            </w:pPr>
            <w:r w:rsidRPr="00915D0D">
              <w:rPr>
                <w:rFonts w:ascii="Tahoma" w:hAnsi="Tahoma" w:cs="Tahoma"/>
                <w:lang w:val="es-ES_tradnl"/>
              </w:rPr>
              <w:t>Nombre y apellido</w:t>
            </w:r>
          </w:p>
        </w:tc>
        <w:tc>
          <w:tcPr>
            <w:tcW w:w="4244" w:type="dxa"/>
          </w:tcPr>
          <w:p w14:paraId="1CE3EAFD" w14:textId="77777777" w:rsidR="009A6174" w:rsidRPr="00915D0D" w:rsidRDefault="009A6174" w:rsidP="009746A3">
            <w:pPr>
              <w:rPr>
                <w:rFonts w:ascii="Tahoma" w:hAnsi="Tahoma" w:cs="Tahoma"/>
                <w:lang w:val="es-ES_tradnl"/>
              </w:rPr>
            </w:pPr>
            <w:r w:rsidRPr="00915D0D">
              <w:rPr>
                <w:rFonts w:ascii="Tahoma" w:hAnsi="Tahoma" w:cs="Tahoma"/>
                <w:lang w:val="es-ES_tradnl"/>
              </w:rPr>
              <w:t>Porcentaje accionario</w:t>
            </w:r>
          </w:p>
        </w:tc>
      </w:tr>
      <w:tr w:rsidR="00EF6DC7" w:rsidRPr="00915D0D" w14:paraId="6794E9C1" w14:textId="77777777" w:rsidTr="622A4246">
        <w:tc>
          <w:tcPr>
            <w:tcW w:w="4244" w:type="dxa"/>
          </w:tcPr>
          <w:p w14:paraId="3564C97C" w14:textId="77777777" w:rsidR="00EF6DC7" w:rsidRPr="00915D0D" w:rsidRDefault="00EF6DC7" w:rsidP="009746A3">
            <w:pPr>
              <w:rPr>
                <w:rFonts w:ascii="Tahoma" w:hAnsi="Tahoma" w:cs="Tahoma"/>
                <w:lang w:val="es-ES_tradnl"/>
              </w:rPr>
            </w:pPr>
          </w:p>
        </w:tc>
        <w:tc>
          <w:tcPr>
            <w:tcW w:w="4244" w:type="dxa"/>
          </w:tcPr>
          <w:p w14:paraId="76925A08" w14:textId="77777777" w:rsidR="00EF6DC7" w:rsidRPr="00915D0D" w:rsidRDefault="00EF6DC7" w:rsidP="009746A3">
            <w:pPr>
              <w:rPr>
                <w:rFonts w:ascii="Tahoma" w:hAnsi="Tahoma" w:cs="Tahoma"/>
                <w:lang w:val="es-ES_tradnl"/>
              </w:rPr>
            </w:pPr>
          </w:p>
        </w:tc>
      </w:tr>
      <w:tr w:rsidR="00EF6DC7" w:rsidRPr="00915D0D" w14:paraId="438D68B3" w14:textId="77777777" w:rsidTr="622A4246">
        <w:tc>
          <w:tcPr>
            <w:tcW w:w="4244" w:type="dxa"/>
          </w:tcPr>
          <w:p w14:paraId="282C529B" w14:textId="77777777" w:rsidR="00EF6DC7" w:rsidRDefault="00EF6DC7" w:rsidP="009746A3">
            <w:pPr>
              <w:rPr>
                <w:rFonts w:ascii="Tahoma" w:hAnsi="Tahoma" w:cs="Tahoma"/>
                <w:lang w:val="es-ES_tradnl"/>
              </w:rPr>
            </w:pPr>
          </w:p>
        </w:tc>
        <w:tc>
          <w:tcPr>
            <w:tcW w:w="4244" w:type="dxa"/>
          </w:tcPr>
          <w:p w14:paraId="4769DE99" w14:textId="77777777" w:rsidR="00EF6DC7" w:rsidRDefault="00EF6DC7" w:rsidP="009746A3">
            <w:pPr>
              <w:rPr>
                <w:rFonts w:ascii="Tahoma" w:hAnsi="Tahoma" w:cs="Tahoma"/>
                <w:lang w:val="es-ES_tradnl"/>
              </w:rPr>
            </w:pPr>
          </w:p>
        </w:tc>
      </w:tr>
    </w:tbl>
    <w:p w14:paraId="319303BE" w14:textId="39E2B04B" w:rsidR="622A4246" w:rsidRDefault="622A4246"/>
    <w:p w14:paraId="0D4153EF" w14:textId="77777777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p w14:paraId="1E3DC06F" w14:textId="77777777" w:rsidR="009A6174" w:rsidRPr="00915D0D" w:rsidRDefault="009A6174" w:rsidP="00627165">
      <w:pPr>
        <w:pStyle w:val="NormalWeb"/>
        <w:rPr>
          <w:rFonts w:ascii="Tahoma" w:hAnsi="Tahoma" w:cs="Tahoma"/>
          <w:lang w:val="es-ES_tradnl"/>
        </w:rPr>
      </w:pPr>
      <w:r w:rsidRPr="00915D0D">
        <w:rPr>
          <w:rFonts w:ascii="Tahoma" w:hAnsi="Tahoma" w:cs="Tahoma"/>
          <w:lang w:val="es-ES_tradnl"/>
        </w:rPr>
        <w:t>5. Declare si tiene algún familiar laborando en nuestra institución</w:t>
      </w:r>
    </w:p>
    <w:p w14:paraId="420C162D" w14:textId="565367D6" w:rsidR="009A6174" w:rsidRPr="00915D0D" w:rsidRDefault="009A6174" w:rsidP="009A6174">
      <w:pPr>
        <w:rPr>
          <w:rFonts w:ascii="Tahoma" w:hAnsi="Tahoma" w:cs="Tahoma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4"/>
        <w:gridCol w:w="4244"/>
      </w:tblGrid>
      <w:tr w:rsidR="009A6174" w:rsidRPr="00915D0D" w14:paraId="35E6619E" w14:textId="77777777" w:rsidTr="009746A3">
        <w:tc>
          <w:tcPr>
            <w:tcW w:w="4244" w:type="dxa"/>
          </w:tcPr>
          <w:p w14:paraId="64BB8A7F" w14:textId="77777777" w:rsidR="009A6174" w:rsidRPr="00915D0D" w:rsidRDefault="009A6174" w:rsidP="009746A3">
            <w:pPr>
              <w:jc w:val="center"/>
              <w:rPr>
                <w:rFonts w:ascii="Tahoma" w:hAnsi="Tahoma" w:cs="Tahoma"/>
                <w:lang w:val="es-ES_tradnl"/>
              </w:rPr>
            </w:pPr>
            <w:r w:rsidRPr="00915D0D">
              <w:rPr>
                <w:rFonts w:ascii="Tahoma" w:hAnsi="Tahoma" w:cs="Tahoma"/>
                <w:lang w:val="es-ES_tradnl"/>
              </w:rPr>
              <w:t>Nombre y apellido</w:t>
            </w:r>
          </w:p>
        </w:tc>
        <w:tc>
          <w:tcPr>
            <w:tcW w:w="4244" w:type="dxa"/>
          </w:tcPr>
          <w:p w14:paraId="09BD154A" w14:textId="77777777" w:rsidR="009A6174" w:rsidRPr="00915D0D" w:rsidRDefault="009A6174" w:rsidP="009746A3">
            <w:pPr>
              <w:jc w:val="center"/>
              <w:rPr>
                <w:rFonts w:ascii="Tahoma" w:hAnsi="Tahoma" w:cs="Tahoma"/>
                <w:lang w:val="es-ES_tradnl"/>
              </w:rPr>
            </w:pPr>
            <w:r w:rsidRPr="00915D0D">
              <w:rPr>
                <w:rFonts w:ascii="Tahoma" w:hAnsi="Tahoma" w:cs="Tahoma"/>
                <w:lang w:val="es-ES_tradnl"/>
              </w:rPr>
              <w:t>Cargo</w:t>
            </w:r>
          </w:p>
        </w:tc>
      </w:tr>
      <w:tr w:rsidR="00EF6DC7" w:rsidRPr="00915D0D" w14:paraId="09BC3051" w14:textId="77777777" w:rsidTr="009746A3">
        <w:tc>
          <w:tcPr>
            <w:tcW w:w="4244" w:type="dxa"/>
          </w:tcPr>
          <w:p w14:paraId="3215118C" w14:textId="77777777" w:rsidR="00EF6DC7" w:rsidRPr="00915D0D" w:rsidRDefault="00EF6DC7" w:rsidP="009746A3">
            <w:pPr>
              <w:jc w:val="center"/>
              <w:rPr>
                <w:rFonts w:ascii="Tahoma" w:hAnsi="Tahoma" w:cs="Tahoma"/>
                <w:lang w:val="es-ES_tradnl"/>
              </w:rPr>
            </w:pPr>
          </w:p>
        </w:tc>
        <w:tc>
          <w:tcPr>
            <w:tcW w:w="4244" w:type="dxa"/>
          </w:tcPr>
          <w:p w14:paraId="6D4EF93B" w14:textId="77777777" w:rsidR="00EF6DC7" w:rsidRPr="00915D0D" w:rsidRDefault="00EF6DC7" w:rsidP="009746A3">
            <w:pPr>
              <w:jc w:val="center"/>
              <w:rPr>
                <w:rFonts w:ascii="Tahoma" w:hAnsi="Tahoma" w:cs="Tahoma"/>
                <w:lang w:val="es-ES_tradnl"/>
              </w:rPr>
            </w:pPr>
          </w:p>
        </w:tc>
      </w:tr>
    </w:tbl>
    <w:p w14:paraId="623BCAE8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2AE3FE53" w14:textId="0E307859" w:rsidR="009A6174" w:rsidRPr="000B2010" w:rsidRDefault="00627165" w:rsidP="00627165">
      <w:pPr>
        <w:pStyle w:val="NormalWeb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 xml:space="preserve">6. </w:t>
      </w:r>
      <w:r w:rsidR="009A6174" w:rsidRPr="000B2010">
        <w:rPr>
          <w:rFonts w:ascii="Tahoma" w:hAnsi="Tahoma" w:cs="Tahoma"/>
          <w:lang w:val="es-ES_tradnl"/>
        </w:rPr>
        <w:t xml:space="preserve">Declare la fuente principal de financiamiento de la empresa </w:t>
      </w:r>
    </w:p>
    <w:p w14:paraId="07A07A0B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32769AD7" w14:textId="77777777" w:rsidR="009A6174" w:rsidRPr="00915D0D" w:rsidRDefault="009A6174" w:rsidP="009A6174">
      <w:pPr>
        <w:pBdr>
          <w:top w:val="single" w:sz="12" w:space="1" w:color="auto"/>
          <w:bottom w:val="single" w:sz="12" w:space="1" w:color="auto"/>
        </w:pBdr>
        <w:rPr>
          <w:rFonts w:ascii="Tahoma" w:hAnsi="Tahoma" w:cs="Tahoma"/>
          <w:b/>
          <w:bCs/>
          <w:lang w:val="es-ES_tradnl"/>
        </w:rPr>
      </w:pPr>
    </w:p>
    <w:p w14:paraId="0B1EEF58" w14:textId="77777777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p w14:paraId="3CD0B027" w14:textId="77777777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p w14:paraId="2D028FF3" w14:textId="04CA56FE" w:rsidR="009A6174" w:rsidRPr="00915D0D" w:rsidRDefault="009A6174" w:rsidP="009A6174">
      <w:pPr>
        <w:rPr>
          <w:rFonts w:ascii="Tahoma" w:hAnsi="Tahoma" w:cs="Tahoma"/>
          <w:lang w:val="es-ES_tradnl"/>
        </w:rPr>
      </w:pPr>
      <w:r w:rsidRPr="00915D0D">
        <w:rPr>
          <w:rFonts w:ascii="Tahoma" w:hAnsi="Tahoma" w:cs="Tahoma"/>
          <w:b/>
          <w:bCs/>
          <w:lang w:val="es-ES_tradnl"/>
        </w:rPr>
        <w:t xml:space="preserve"> </w:t>
      </w:r>
      <w:r w:rsidRPr="00915D0D">
        <w:rPr>
          <w:rFonts w:ascii="Tahoma" w:hAnsi="Tahoma" w:cs="Tahoma"/>
          <w:lang w:val="es-ES_tradnl"/>
        </w:rPr>
        <w:t>7.</w:t>
      </w:r>
      <w:r>
        <w:rPr>
          <w:rFonts w:ascii="Tahoma" w:hAnsi="Tahoma" w:cs="Tahoma"/>
          <w:lang w:val="es-ES_tradnl"/>
        </w:rPr>
        <w:t xml:space="preserve"> </w:t>
      </w:r>
      <w:r w:rsidRPr="00915D0D">
        <w:rPr>
          <w:rFonts w:ascii="Tahoma" w:hAnsi="Tahoma" w:cs="Tahoma"/>
          <w:lang w:val="es-ES_tradnl"/>
        </w:rPr>
        <w:t>Declare la fuente secundaria de financiamiento de la empresa</w:t>
      </w:r>
      <w:r w:rsidR="00E74E8D">
        <w:rPr>
          <w:rFonts w:ascii="Tahoma" w:hAnsi="Tahoma" w:cs="Tahoma"/>
          <w:lang w:val="es-ES_tradnl"/>
        </w:rPr>
        <w:t>, si la hubiere</w:t>
      </w:r>
      <w:r w:rsidRPr="00915D0D">
        <w:rPr>
          <w:rFonts w:ascii="Tahoma" w:hAnsi="Tahoma" w:cs="Tahoma"/>
          <w:lang w:val="es-ES_tradnl"/>
        </w:rPr>
        <w:t xml:space="preserve"> </w:t>
      </w:r>
    </w:p>
    <w:p w14:paraId="56593791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37B58ACC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4A9A74C6" w14:textId="77777777" w:rsidR="009A6174" w:rsidRPr="00915D0D" w:rsidRDefault="009A6174" w:rsidP="009A6174">
      <w:pPr>
        <w:pBdr>
          <w:top w:val="single" w:sz="12" w:space="1" w:color="auto"/>
          <w:bottom w:val="single" w:sz="12" w:space="1" w:color="auto"/>
        </w:pBdr>
        <w:rPr>
          <w:rFonts w:ascii="Tahoma" w:hAnsi="Tahoma" w:cs="Tahoma"/>
          <w:b/>
          <w:bCs/>
          <w:lang w:val="es-ES_tradnl"/>
        </w:rPr>
      </w:pPr>
    </w:p>
    <w:p w14:paraId="227EA068" w14:textId="77777777" w:rsidR="009A6174" w:rsidRPr="00915D0D" w:rsidRDefault="009A6174" w:rsidP="009A6174">
      <w:pPr>
        <w:rPr>
          <w:rFonts w:ascii="Tahoma" w:hAnsi="Tahoma" w:cs="Tahoma"/>
          <w:b/>
          <w:bCs/>
          <w:lang w:val="es-ES_tradnl"/>
        </w:rPr>
      </w:pPr>
    </w:p>
    <w:p w14:paraId="6EDC6C67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19379538" w14:textId="77BFB73E" w:rsidR="009A6174" w:rsidRPr="00915D0D" w:rsidRDefault="00627165" w:rsidP="00627165">
      <w:pPr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 xml:space="preserve">8. </w:t>
      </w:r>
      <w:r w:rsidR="009A6174" w:rsidRPr="00915D0D">
        <w:rPr>
          <w:rFonts w:ascii="Tahoma" w:hAnsi="Tahoma" w:cs="Tahoma"/>
          <w:lang w:val="es-ES_tradnl"/>
        </w:rPr>
        <w:t>Indique el beneficiario final de las operaciones de su empresa, sea que este labore o no en ella</w:t>
      </w:r>
    </w:p>
    <w:p w14:paraId="04644B1B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16A20269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60432114" w14:textId="77777777" w:rsidR="009A6174" w:rsidRPr="00915D0D" w:rsidRDefault="009A6174" w:rsidP="009A6174">
      <w:pPr>
        <w:pBdr>
          <w:top w:val="single" w:sz="12" w:space="1" w:color="auto"/>
          <w:bottom w:val="single" w:sz="12" w:space="1" w:color="auto"/>
        </w:pBdr>
        <w:rPr>
          <w:rFonts w:ascii="Tahoma" w:hAnsi="Tahoma" w:cs="Tahoma"/>
          <w:b/>
          <w:bCs/>
          <w:lang w:val="es-ES_tradnl"/>
        </w:rPr>
      </w:pPr>
    </w:p>
    <w:p w14:paraId="0A58D92E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0D90762E" w14:textId="14651CB1" w:rsidR="009A6174" w:rsidRPr="00627165" w:rsidRDefault="00627165" w:rsidP="00627165">
      <w:pPr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 xml:space="preserve">9. </w:t>
      </w:r>
      <w:r w:rsidR="009A6174" w:rsidRPr="00627165">
        <w:rPr>
          <w:rFonts w:ascii="Tahoma" w:hAnsi="Tahoma" w:cs="Tahoma"/>
          <w:lang w:val="es-ES_tradnl"/>
        </w:rPr>
        <w:t>Indique si su empresa tiene alguna relación comercial con alguna persona políticamente expuesta (funcionario, ministro, político).</w:t>
      </w:r>
    </w:p>
    <w:p w14:paraId="7A128C96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34A85A71" w14:textId="77777777" w:rsidR="009A6174" w:rsidRPr="00915D0D" w:rsidRDefault="009A6174" w:rsidP="009A6174">
      <w:pPr>
        <w:rPr>
          <w:rFonts w:ascii="Tahoma" w:hAnsi="Tahoma" w:cs="Tahoma"/>
          <w:lang w:val="es-ES_tradnl"/>
        </w:rPr>
      </w:pPr>
    </w:p>
    <w:p w14:paraId="39A275F2" w14:textId="77777777" w:rsidR="009A6174" w:rsidRPr="00915D0D" w:rsidRDefault="009A6174" w:rsidP="009A6174">
      <w:pPr>
        <w:pBdr>
          <w:top w:val="single" w:sz="12" w:space="1" w:color="auto"/>
          <w:bottom w:val="single" w:sz="12" w:space="1" w:color="auto"/>
        </w:pBdr>
        <w:rPr>
          <w:rFonts w:ascii="Tahoma" w:hAnsi="Tahoma" w:cs="Tahoma"/>
          <w:b/>
          <w:bCs/>
          <w:lang w:val="es-ES_tradnl"/>
        </w:rPr>
      </w:pPr>
    </w:p>
    <w:p w14:paraId="2893970A" w14:textId="7E2C080A" w:rsidR="009A6174" w:rsidRDefault="009A6174" w:rsidP="009A6174">
      <w:pPr>
        <w:rPr>
          <w:rFonts w:ascii="Tahoma" w:hAnsi="Tahoma" w:cs="Tahoma"/>
          <w:lang w:val="es-ES_tradnl"/>
        </w:rPr>
      </w:pPr>
    </w:p>
    <w:p w14:paraId="7A3D63A3" w14:textId="434292F9" w:rsidR="00E87300" w:rsidRDefault="00E87300" w:rsidP="009A6174">
      <w:pPr>
        <w:rPr>
          <w:rFonts w:ascii="Tahoma" w:hAnsi="Tahoma" w:cs="Tahoma"/>
          <w:lang w:val="es-ES_tradnl"/>
        </w:rPr>
      </w:pPr>
    </w:p>
    <w:tbl>
      <w:tblPr>
        <w:tblStyle w:val="Tablaconcuadrcula"/>
        <w:tblW w:w="10293" w:type="dxa"/>
        <w:tblInd w:w="-572" w:type="dxa"/>
        <w:tblLook w:val="04A0" w:firstRow="1" w:lastRow="0" w:firstColumn="1" w:lastColumn="0" w:noHBand="0" w:noVBand="1"/>
      </w:tblPr>
      <w:tblGrid>
        <w:gridCol w:w="3811"/>
        <w:gridCol w:w="3240"/>
        <w:gridCol w:w="3242"/>
      </w:tblGrid>
      <w:tr w:rsidR="00627165" w:rsidRPr="00A862E5" w14:paraId="14B3CCCC" w14:textId="77777777" w:rsidTr="622A4246">
        <w:trPr>
          <w:trHeight w:val="190"/>
        </w:trPr>
        <w:tc>
          <w:tcPr>
            <w:tcW w:w="10293" w:type="dxa"/>
            <w:gridSpan w:val="3"/>
            <w:shd w:val="clear" w:color="auto" w:fill="002060"/>
          </w:tcPr>
          <w:p w14:paraId="0F10DB25" w14:textId="7C41B2B3" w:rsidR="00627165" w:rsidRPr="00A862E5" w:rsidRDefault="00627165" w:rsidP="008A3FA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  <w:r w:rsidRPr="00A862E5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Manejo interno de formulario de debida diligencia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 xml:space="preserve"> interna </w:t>
            </w:r>
            <w:r w:rsidR="008A3FA7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Dpto. de Compras y Contrataciones</w:t>
            </w:r>
          </w:p>
        </w:tc>
      </w:tr>
      <w:tr w:rsidR="00627165" w:rsidRPr="00A862E5" w14:paraId="366C5A05" w14:textId="77777777" w:rsidTr="622A4246">
        <w:trPr>
          <w:trHeight w:val="208"/>
        </w:trPr>
        <w:tc>
          <w:tcPr>
            <w:tcW w:w="3811" w:type="dxa"/>
          </w:tcPr>
          <w:p w14:paraId="50C463FB" w14:textId="77777777" w:rsidR="00627165" w:rsidRPr="00A862E5" w:rsidRDefault="00627165" w:rsidP="0040411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  <w:r w:rsidRPr="00A862E5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Responsable</w:t>
            </w:r>
          </w:p>
        </w:tc>
        <w:tc>
          <w:tcPr>
            <w:tcW w:w="3240" w:type="dxa"/>
          </w:tcPr>
          <w:p w14:paraId="193C8507" w14:textId="77777777" w:rsidR="00627165" w:rsidRPr="00A862E5" w:rsidRDefault="00627165" w:rsidP="0040411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  <w:r w:rsidRPr="00A862E5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Observaciones</w:t>
            </w:r>
          </w:p>
        </w:tc>
        <w:tc>
          <w:tcPr>
            <w:tcW w:w="3242" w:type="dxa"/>
          </w:tcPr>
          <w:p w14:paraId="41C82626" w14:textId="77777777" w:rsidR="00627165" w:rsidRPr="00A862E5" w:rsidRDefault="00627165" w:rsidP="0040411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  <w:r w:rsidRPr="00A862E5"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  <w:t>Firma</w:t>
            </w:r>
          </w:p>
        </w:tc>
      </w:tr>
      <w:tr w:rsidR="00627165" w:rsidRPr="00A862E5" w14:paraId="4724D5FE" w14:textId="77777777" w:rsidTr="622A4246">
        <w:trPr>
          <w:trHeight w:val="913"/>
        </w:trPr>
        <w:tc>
          <w:tcPr>
            <w:tcW w:w="3811" w:type="dxa"/>
          </w:tcPr>
          <w:p w14:paraId="75C63FF7" w14:textId="77777777" w:rsidR="00627165" w:rsidRPr="00A862E5" w:rsidRDefault="00627165" w:rsidP="0040411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3240" w:type="dxa"/>
          </w:tcPr>
          <w:p w14:paraId="5190D1E1" w14:textId="77777777" w:rsidR="00627165" w:rsidRPr="00A862E5" w:rsidRDefault="00627165" w:rsidP="0040411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3242" w:type="dxa"/>
          </w:tcPr>
          <w:p w14:paraId="3BD074FD" w14:textId="77777777" w:rsidR="00627165" w:rsidRPr="00A862E5" w:rsidRDefault="00627165" w:rsidP="00404117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s-ES_tradnl"/>
              </w:rPr>
            </w:pPr>
          </w:p>
        </w:tc>
      </w:tr>
    </w:tbl>
    <w:p w14:paraId="0597067A" w14:textId="519BC75B" w:rsidR="622A4246" w:rsidRDefault="622A4246"/>
    <w:p w14:paraId="5426092F" w14:textId="4E243105" w:rsidR="009A6174" w:rsidRDefault="009A6174" w:rsidP="00AD254D">
      <w:pPr>
        <w:rPr>
          <w:rFonts w:ascii="Tahoma" w:hAnsi="Tahoma" w:cs="Tahoma"/>
          <w:lang w:val="es-ES_tradnl"/>
        </w:rPr>
      </w:pPr>
    </w:p>
    <w:sectPr w:rsidR="009A6174">
      <w:headerReference w:type="default" r:id="rId9"/>
      <w:footerReference w:type="even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8DD93" w14:textId="77777777" w:rsidR="00ED4684" w:rsidRDefault="00D619EB">
      <w:r>
        <w:separator/>
      </w:r>
    </w:p>
  </w:endnote>
  <w:endnote w:type="continuationSeparator" w:id="0">
    <w:p w14:paraId="3763F375" w14:textId="77777777" w:rsidR="00ED4684" w:rsidRDefault="00D61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iflex cf">
    <w:altName w:val="Calibri"/>
    <w:charset w:val="00"/>
    <w:family w:val="auto"/>
    <w:pitch w:val="default"/>
  </w:font>
  <w:font w:name="Myried pro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7B512A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7B512A" w:rsidRDefault="007F7B8E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244D5" w14:textId="77777777" w:rsidR="00813740" w:rsidRDefault="00813740" w:rsidP="00813740">
    <w:pPr>
      <w:tabs>
        <w:tab w:val="right" w:pos="9214"/>
      </w:tabs>
      <w:ind w:right="-376"/>
      <w:jc w:val="both"/>
      <w:rPr>
        <w:b/>
        <w:i/>
        <w:iCs/>
        <w:sz w:val="18"/>
      </w:rPr>
    </w:pPr>
  </w:p>
  <w:sdt>
    <w:sdtPr>
      <w:rPr>
        <w:rStyle w:val="Nmerodepgina"/>
      </w:rPr>
      <w:id w:val="-199579344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71E266F" w14:textId="4890DC7E" w:rsidR="00EF6DC7" w:rsidRDefault="00EF6DC7" w:rsidP="00D65E21">
        <w:pPr>
          <w:pStyle w:val="Piedepgina"/>
          <w:framePr w:wrap="none" w:vAnchor="text" w:hAnchor="page" w:x="11671" w:y="970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7F7B8E">
          <w:rPr>
            <w:rStyle w:val="Nmerodepgina"/>
            <w:noProof/>
          </w:rPr>
          <w:t>3</w:t>
        </w:r>
        <w:r>
          <w:rPr>
            <w:rStyle w:val="Nmerodepgina"/>
          </w:rPr>
          <w:fldChar w:fldCharType="end"/>
        </w:r>
      </w:p>
    </w:sdtContent>
  </w:sdt>
  <w:p w14:paraId="52E8D41A" w14:textId="73C3BAE3" w:rsidR="00813740" w:rsidRPr="008B75BC" w:rsidRDefault="622A4246" w:rsidP="622A4246">
    <w:pPr>
      <w:tabs>
        <w:tab w:val="right" w:pos="9214"/>
      </w:tabs>
      <w:ind w:right="-376"/>
      <w:jc w:val="both"/>
      <w:rPr>
        <w:i/>
        <w:iCs/>
        <w:sz w:val="16"/>
        <w:szCs w:val="16"/>
        <w:lang w:eastAsia="en-US"/>
      </w:rPr>
    </w:pPr>
    <w:r w:rsidRPr="622A4246">
      <w:rPr>
        <w:b/>
        <w:bCs/>
        <w:i/>
        <w:iCs/>
        <w:sz w:val="18"/>
        <w:szCs w:val="18"/>
      </w:rPr>
      <w:t>Sobre el uso:</w:t>
    </w:r>
    <w:r w:rsidRPr="622A4246">
      <w:rPr>
        <w:i/>
        <w:iCs/>
        <w:sz w:val="18"/>
        <w:szCs w:val="18"/>
      </w:rPr>
      <w:t xml:space="preserve"> Recordamos que este formulario se encuentra establecido en políticas y procedimiento para aplicación de ISO37001 e ISO37301 sobre </w:t>
    </w:r>
    <w:proofErr w:type="spellStart"/>
    <w:r w:rsidRPr="622A4246">
      <w:rPr>
        <w:i/>
        <w:iCs/>
        <w:sz w:val="18"/>
        <w:szCs w:val="18"/>
      </w:rPr>
      <w:t>antisoborno</w:t>
    </w:r>
    <w:proofErr w:type="spellEnd"/>
    <w:r w:rsidRPr="622A4246">
      <w:rPr>
        <w:i/>
        <w:iCs/>
        <w:sz w:val="18"/>
        <w:szCs w:val="18"/>
      </w:rPr>
      <w:t xml:space="preserve"> y cumplimiento, que busca prevenir, mitigar y controlar riesgos en actividades potencialmente expuestas en el Consejo Nacional de Seguridad Social (CNSS), dando fiel cumplimiento a la Res. Núm. PNP-07-2022 que Aprueba la Guía “ABC de la debida diligencia en las contrataciones públicas” y el procedimiento DADM-PR-001 para la Gestión de Debida Diligencia Externa. </w:t>
    </w:r>
  </w:p>
  <w:p w14:paraId="0EDBA377" w14:textId="77777777" w:rsidR="007B512A" w:rsidRDefault="007F7B8E" w:rsidP="00813740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4CD142" w14:textId="77777777" w:rsidR="00ED4684" w:rsidRDefault="00D619EB">
      <w:r>
        <w:separator/>
      </w:r>
    </w:p>
  </w:footnote>
  <w:footnote w:type="continuationSeparator" w:id="0">
    <w:p w14:paraId="1FC2015F" w14:textId="77777777" w:rsidR="00ED4684" w:rsidRDefault="00D619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A6499" w14:textId="77777777" w:rsidR="000E3759" w:rsidRDefault="000E3759" w:rsidP="000E3759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tiflex cf" w:eastAsia="Artiflex cf" w:hAnsi="Artiflex cf" w:cs="Artiflex cf"/>
        <w:b/>
        <w:color w:val="545456"/>
        <w:sz w:val="26"/>
        <w:szCs w:val="26"/>
      </w:rPr>
    </w:pPr>
    <w:r w:rsidRPr="001914E8">
      <w:rPr>
        <w:rFonts w:ascii="Arial" w:hAnsi="Arial" w:cs="Arial"/>
        <w:noProof/>
        <w:lang w:val="es-ES" w:eastAsia="es-ES"/>
      </w:rPr>
      <w:drawing>
        <wp:anchor distT="0" distB="0" distL="114300" distR="114300" simplePos="0" relativeHeight="251657216" behindDoc="0" locked="0" layoutInCell="1" allowOverlap="1" wp14:anchorId="571A27F4" wp14:editId="217BA30B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452880" cy="847725"/>
          <wp:effectExtent l="0" t="0" r="0" b="9525"/>
          <wp:wrapThrough wrapText="bothSides">
            <wp:wrapPolygon edited="0">
              <wp:start x="0" y="0"/>
              <wp:lineTo x="0" y="21357"/>
              <wp:lineTo x="21241" y="21357"/>
              <wp:lineTo x="21241" y="0"/>
              <wp:lineTo x="0" y="0"/>
            </wp:wrapPolygon>
          </wp:wrapThrough>
          <wp:docPr id="28" name="1 Imagen" descr="LOGO-CNS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CNSS.jpg"/>
                  <pic:cNvPicPr/>
                </pic:nvPicPr>
                <pic:blipFill rotWithShape="1">
                  <a:blip r:embed="rId1"/>
                  <a:srcRect t="1" b="13418"/>
                  <a:stretch/>
                </pic:blipFill>
                <pic:spPr bwMode="auto">
                  <a:xfrm>
                    <a:off x="0" y="0"/>
                    <a:ext cx="145288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B8E">
      <w:rPr>
        <w:rFonts w:ascii="Calibri" w:eastAsia="Calibri" w:hAnsi="Calibri" w:cs="Calibri"/>
        <w:noProof/>
        <w:sz w:val="22"/>
        <w:szCs w:val="22"/>
        <w:lang w:val="es-ES" w:eastAsia="es-DO"/>
      </w:rPr>
      <w:pict w14:anchorId="71F2A17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815657333" o:spid="_x0000_s2049" type="#_x0000_t136" style="position:absolute;margin-left:0;margin-top:0;width:629.25pt;height:58.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48pt" string="DOCUMENTO CONTROLADO SGI"/>
          <w10:wrap anchorx="margin" anchory="margin"/>
        </v:shape>
      </w:pict>
    </w: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5EB21B4A" w14:textId="77777777" w:rsidR="008A3FA7" w:rsidRDefault="008A3FA7" w:rsidP="000E3759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jc w:val="right"/>
      <w:rPr>
        <w:rFonts w:ascii="Arial" w:eastAsia="Myried pro" w:hAnsi="Arial" w:cs="Arial"/>
        <w:b/>
        <w:color w:val="545456"/>
        <w:szCs w:val="20"/>
      </w:rPr>
    </w:pPr>
    <w:r w:rsidRPr="000E3759">
      <w:rPr>
        <w:rFonts w:ascii="Arial" w:eastAsia="Myried pro" w:hAnsi="Arial" w:cs="Arial"/>
        <w:b/>
        <w:color w:val="545456"/>
        <w:szCs w:val="20"/>
      </w:rPr>
      <w:t>FORMULARIO DEBIDA DILIGENCIA</w:t>
    </w:r>
  </w:p>
  <w:p w14:paraId="696204F1" w14:textId="478E29A8" w:rsidR="000E3759" w:rsidRPr="003346F7" w:rsidRDefault="008A3FA7" w:rsidP="000E3759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jc w:val="right"/>
      <w:rPr>
        <w:rFonts w:ascii="Arial" w:eastAsia="Myried pro" w:hAnsi="Arial" w:cs="Arial"/>
        <w:b/>
        <w:color w:val="545456"/>
        <w:sz w:val="30"/>
        <w:szCs w:val="26"/>
      </w:rPr>
    </w:pPr>
    <w:r w:rsidRPr="000E3759">
      <w:rPr>
        <w:rFonts w:ascii="Arial" w:eastAsia="Myried pro" w:hAnsi="Arial" w:cs="Arial"/>
        <w:b/>
        <w:color w:val="545456"/>
        <w:szCs w:val="20"/>
      </w:rPr>
      <w:t>EXTERNA SIMPLIFICADA</w:t>
    </w:r>
  </w:p>
  <w:p w14:paraId="706476B4" w14:textId="3938DC82" w:rsidR="000E3759" w:rsidRPr="003346F7" w:rsidRDefault="000E3759" w:rsidP="000E3759">
    <w:pPr>
      <w:pBdr>
        <w:between w:val="nil"/>
      </w:pBdr>
      <w:tabs>
        <w:tab w:val="center" w:pos="4252"/>
        <w:tab w:val="right" w:pos="8504"/>
        <w:tab w:val="left" w:pos="1095"/>
      </w:tabs>
      <w:jc w:val="right"/>
      <w:rPr>
        <w:rFonts w:ascii="Arial" w:eastAsia="Myried pro" w:hAnsi="Arial" w:cs="Arial"/>
        <w:color w:val="545456"/>
      </w:rPr>
    </w:pPr>
    <w:r w:rsidRPr="003346F7">
      <w:rPr>
        <w:rFonts w:ascii="Arial" w:eastAsia="Myried pro" w:hAnsi="Arial" w:cs="Arial"/>
        <w:color w:val="545456"/>
      </w:rPr>
      <w:tab/>
    </w:r>
    <w:r w:rsidR="00521D0B">
      <w:rPr>
        <w:rFonts w:ascii="Arial" w:eastAsia="Myried pro" w:hAnsi="Arial" w:cs="Arial"/>
        <w:color w:val="545456"/>
      </w:rPr>
      <w:t>DADM-FO-0</w:t>
    </w:r>
    <w:r w:rsidR="00B508F7">
      <w:rPr>
        <w:rFonts w:ascii="Arial" w:eastAsia="Myried pro" w:hAnsi="Arial" w:cs="Arial"/>
        <w:color w:val="545456"/>
      </w:rPr>
      <w:t>1</w:t>
    </w:r>
    <w:r w:rsidRPr="003346F7">
      <w:rPr>
        <w:rFonts w:ascii="Arial" w:eastAsia="Myried pro" w:hAnsi="Arial" w:cs="Arial"/>
        <w:color w:val="545456"/>
      </w:rPr>
      <w:t xml:space="preserve"> – Versión: 0</w:t>
    </w:r>
    <w:r w:rsidR="00EF6DC7">
      <w:rPr>
        <w:rFonts w:ascii="Arial" w:eastAsia="Myried pro" w:hAnsi="Arial" w:cs="Arial"/>
        <w:color w:val="545456"/>
      </w:rPr>
      <w:t>2</w:t>
    </w:r>
  </w:p>
  <w:p w14:paraId="592AB978" w14:textId="5A7A4B2C" w:rsidR="000E3759" w:rsidRPr="003346F7" w:rsidRDefault="000E3759" w:rsidP="000E3759">
    <w:pPr>
      <w:pBdr>
        <w:between w:val="nil"/>
      </w:pBdr>
      <w:tabs>
        <w:tab w:val="center" w:pos="4252"/>
        <w:tab w:val="right" w:pos="8504"/>
      </w:tabs>
      <w:jc w:val="right"/>
      <w:rPr>
        <w:rFonts w:ascii="Arial" w:eastAsia="Myried pro" w:hAnsi="Arial" w:cs="Arial"/>
        <w:color w:val="545456"/>
        <w:sz w:val="18"/>
        <w:szCs w:val="18"/>
      </w:rPr>
    </w:pPr>
    <w:bookmarkStart w:id="1" w:name="_Hlk98761269"/>
    <w:r w:rsidRPr="003346F7">
      <w:rPr>
        <w:rFonts w:ascii="Arial" w:eastAsia="Myried pro" w:hAnsi="Arial" w:cs="Arial"/>
        <w:color w:val="545456"/>
        <w:sz w:val="18"/>
        <w:szCs w:val="18"/>
      </w:rPr>
      <w:t xml:space="preserve">Fecha </w:t>
    </w:r>
    <w:bookmarkStart w:id="2" w:name="_Hlk110516399"/>
    <w:r w:rsidRPr="003346F7">
      <w:rPr>
        <w:rFonts w:ascii="Arial" w:eastAsia="Myried pro" w:hAnsi="Arial" w:cs="Arial"/>
        <w:color w:val="545456"/>
        <w:sz w:val="18"/>
        <w:szCs w:val="18"/>
      </w:rPr>
      <w:t>entrada en vigencia</w:t>
    </w:r>
    <w:bookmarkEnd w:id="1"/>
    <w:bookmarkEnd w:id="2"/>
    <w:r w:rsidRPr="003346F7">
      <w:rPr>
        <w:rFonts w:ascii="Arial" w:eastAsia="Myried pro" w:hAnsi="Arial" w:cs="Arial"/>
        <w:color w:val="545456"/>
        <w:sz w:val="18"/>
        <w:szCs w:val="18"/>
      </w:rPr>
      <w:t>:</w:t>
    </w:r>
    <w:r>
      <w:rPr>
        <w:rFonts w:ascii="Arial" w:eastAsia="Myried pro" w:hAnsi="Arial" w:cs="Arial"/>
        <w:color w:val="545456"/>
        <w:sz w:val="18"/>
        <w:szCs w:val="18"/>
      </w:rPr>
      <w:t xml:space="preserve"> </w:t>
    </w:r>
    <w:r w:rsidR="001F7F28">
      <w:rPr>
        <w:rFonts w:ascii="Arial" w:eastAsia="Myried pro" w:hAnsi="Arial" w:cs="Arial"/>
        <w:color w:val="545456"/>
        <w:sz w:val="18"/>
        <w:szCs w:val="18"/>
      </w:rPr>
      <w:t>11</w:t>
    </w:r>
    <w:r w:rsidR="002B0BBE">
      <w:rPr>
        <w:rFonts w:ascii="Arial" w:eastAsia="Myried pro" w:hAnsi="Arial" w:cs="Arial"/>
        <w:color w:val="545456"/>
        <w:sz w:val="18"/>
        <w:szCs w:val="18"/>
      </w:rPr>
      <w:t>/06/2024</w:t>
    </w:r>
  </w:p>
  <w:p w14:paraId="1268BE1C" w14:textId="77777777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74"/>
    <w:rsid w:val="000E3759"/>
    <w:rsid w:val="001F7F28"/>
    <w:rsid w:val="00242C1D"/>
    <w:rsid w:val="00297119"/>
    <w:rsid w:val="002B0BBE"/>
    <w:rsid w:val="004A07DC"/>
    <w:rsid w:val="00521D0B"/>
    <w:rsid w:val="005F76DF"/>
    <w:rsid w:val="00627165"/>
    <w:rsid w:val="00687906"/>
    <w:rsid w:val="006D13F6"/>
    <w:rsid w:val="007C3A8C"/>
    <w:rsid w:val="007F7B8E"/>
    <w:rsid w:val="00813740"/>
    <w:rsid w:val="008A3FA7"/>
    <w:rsid w:val="009A6174"/>
    <w:rsid w:val="00A43214"/>
    <w:rsid w:val="00AD254D"/>
    <w:rsid w:val="00AD7A05"/>
    <w:rsid w:val="00AF40DD"/>
    <w:rsid w:val="00B508F7"/>
    <w:rsid w:val="00CC2DF5"/>
    <w:rsid w:val="00D619EB"/>
    <w:rsid w:val="00D65E21"/>
    <w:rsid w:val="00E74E8D"/>
    <w:rsid w:val="00E87300"/>
    <w:rsid w:val="00ED4684"/>
    <w:rsid w:val="00EF6DC7"/>
    <w:rsid w:val="140288E6"/>
    <w:rsid w:val="1D601210"/>
    <w:rsid w:val="22C55EC2"/>
    <w:rsid w:val="44D143F5"/>
    <w:rsid w:val="4717990D"/>
    <w:rsid w:val="4BB32000"/>
    <w:rsid w:val="55307C53"/>
    <w:rsid w:val="5EC64405"/>
    <w:rsid w:val="622A4246"/>
    <w:rsid w:val="78F8DF07"/>
    <w:rsid w:val="7BCE9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04E2B479DFD448AE0C9C92805B4070" ma:contentTypeVersion="15" ma:contentTypeDescription="Create a new document." ma:contentTypeScope="" ma:versionID="5c218dae87a78516bcde7d78f8820f97">
  <xsd:schema xmlns:xsd="http://www.w3.org/2001/XMLSchema" xmlns:xs="http://www.w3.org/2001/XMLSchema" xmlns:p="http://schemas.microsoft.com/office/2006/metadata/properties" xmlns:ns2="da0356f3-83b3-42db-a4ea-d0e11b8bbdec" xmlns:ns3="8dedfef6-c5ba-4a3e-af87-6a55fe944720" targetNamespace="http://schemas.microsoft.com/office/2006/metadata/properties" ma:root="true" ma:fieldsID="893abf5de0ca3b360cc2f9b33248750c" ns2:_="" ns3:_="">
    <xsd:import namespace="da0356f3-83b3-42db-a4ea-d0e11b8bbdec"/>
    <xsd:import namespace="8dedfef6-c5ba-4a3e-af87-6a55fe9447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356f3-83b3-42db-a4ea-d0e11b8bbd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e2eaa90-8f7f-4846-8504-93fa31a83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dfef6-c5ba-4a3e-af87-6a55fe9447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00928e3-6a7f-4a91-a356-c2cfb85bf321}" ma:internalName="TaxCatchAll" ma:showField="CatchAllData" ma:web="8dedfef6-c5ba-4a3e-af87-6a55fe9447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0356f3-83b3-42db-a4ea-d0e11b8bbdec">
      <Terms xmlns="http://schemas.microsoft.com/office/infopath/2007/PartnerControls"/>
    </lcf76f155ced4ddcb4097134ff3c332f>
    <TaxCatchAll xmlns="8dedfef6-c5ba-4a3e-af87-6a55fe944720" xsi:nil="true"/>
  </documentManagement>
</p:properties>
</file>

<file path=customXml/itemProps1.xml><?xml version="1.0" encoding="utf-8"?>
<ds:datastoreItem xmlns:ds="http://schemas.openxmlformats.org/officeDocument/2006/customXml" ds:itemID="{269909BA-C28C-4E25-9675-6CF563162DC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0B4641-EF87-42C7-9DB9-F4BC81E3F834}"/>
</file>

<file path=customXml/itemProps3.xml><?xml version="1.0" encoding="utf-8"?>
<ds:datastoreItem xmlns:ds="http://schemas.openxmlformats.org/officeDocument/2006/customXml" ds:itemID="{D8213AA5-9AA9-4A50-B412-8583520839F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305</Words>
  <Characters>1683</Characters>
  <Application>Microsoft Office Word</Application>
  <DocSecurity>0</DocSecurity>
  <Lines>14</Lines>
  <Paragraphs>3</Paragraphs>
  <ScaleCrop>false</ScaleCrop>
  <Company>HP Inc.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Dorifer Peña Espinal</cp:lastModifiedBy>
  <cp:revision>11</cp:revision>
  <dcterms:created xsi:type="dcterms:W3CDTF">2024-06-11T13:14:00Z</dcterms:created>
  <dcterms:modified xsi:type="dcterms:W3CDTF">2024-06-20T16:45:00Z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0x010100C704E2B479DFD448AE0C9C92805B4070</vt:lpwstr>
  </property>
</Properties>
</file>