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6B1B4" w14:textId="3CC0A98E" w:rsidR="001F6322" w:rsidRPr="00F7167E" w:rsidRDefault="00575AE6" w:rsidP="001F6322">
      <w:r>
        <w:rPr>
          <w:noProof/>
        </w:rPr>
        <w:drawing>
          <wp:anchor distT="0" distB="0" distL="114300" distR="114300" simplePos="0" relativeHeight="251668480" behindDoc="1" locked="0" layoutInCell="1" allowOverlap="1" wp14:anchorId="4635792A" wp14:editId="534746CD">
            <wp:simplePos x="0" y="0"/>
            <wp:positionH relativeFrom="column">
              <wp:posOffset>1949570</wp:posOffset>
            </wp:positionH>
            <wp:positionV relativeFrom="paragraph">
              <wp:posOffset>-362309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04056">
        <w:rPr>
          <w:noProof/>
          <w:lang w:val="es-DO" w:eastAsia="es-DO"/>
        </w:rPr>
        <w:pict w14:anchorId="024FF505">
          <v:group id="Grupo 10" o:spid="_x0000_s1027" style="position:absolute;margin-left:348.05pt;margin-top:-45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style="mso-next-textbox:#Text Box 10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caps/>
                              <w:shadow/>
                            </w:rPr>
                            <w:alias w:val="No. del Expediente de Compras "/>
                            <w:tag w:val="No. del Expediente de Compras "/>
                            <w:id w:val="16375618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663D5EFB" w14:textId="28F6162D" w:rsidR="008A69B4" w:rsidRPr="002B02F6" w:rsidRDefault="008A69B4" w:rsidP="008A69B4">
                              <w:pPr>
                                <w:jc w:val="center"/>
                                <w:rPr>
                                  <w:rStyle w:val="Style6"/>
                                  <w:caps/>
                                  <w:shadow/>
                                </w:rPr>
                              </w:pPr>
                              <w:r w:rsidRPr="00E86925">
                                <w:rPr>
                                  <w:rStyle w:val="Style6"/>
                                </w:rPr>
                                <w:t>MI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DE-</w:t>
                              </w:r>
                              <w:r w:rsidR="00EE237A">
                                <w:rPr>
                                  <w:rStyle w:val="Style6"/>
                                </w:rPr>
                                <w:t>DAF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-C</w:t>
                              </w:r>
                              <w:r w:rsidR="00EE237A">
                                <w:rPr>
                                  <w:rStyle w:val="Style6"/>
                                </w:rPr>
                                <w:t>M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-202</w:t>
                              </w:r>
                              <w:r w:rsidR="00CF7E73">
                                <w:rPr>
                                  <w:rStyle w:val="Style6"/>
                                </w:rPr>
                                <w:t>6</w:t>
                              </w:r>
                              <w:r w:rsidR="00C23DA6">
                                <w:rPr>
                                  <w:rStyle w:val="Style6"/>
                                </w:rPr>
                                <w:t>-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0</w:t>
                              </w:r>
                              <w:r w:rsidR="00EF0B3D">
                                <w:rPr>
                                  <w:rStyle w:val="Style6"/>
                                </w:rPr>
                                <w:t>1</w:t>
                              </w:r>
                              <w:r w:rsidR="00705184">
                                <w:rPr>
                                  <w:rStyle w:val="Style6"/>
                                </w:rPr>
                                <w:t>3</w:t>
                              </w:r>
                              <w:r w:rsidR="00004056">
                                <w:rPr>
                                  <w:rStyle w:val="Style6"/>
                                </w:rPr>
                                <w:t>4</w:t>
                              </w:r>
                            </w:p>
                          </w:sdtContent>
                        </w:sdt>
                        <w:p w14:paraId="5B71A557" w14:textId="77777777" w:rsidR="001F6322" w:rsidRPr="00535962" w:rsidRDefault="00004056" w:rsidP="001F6322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 style="mso-next-textbox:#Text Box 11">
                  <w:txbxContent>
                    <w:p w14:paraId="18F82E73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004056">
        <w:rPr>
          <w:rFonts w:eastAsia="Calibri"/>
          <w:noProof/>
          <w:sz w:val="22"/>
          <w:szCs w:val="22"/>
          <w:lang w:val="es-DO" w:eastAsia="es-DO"/>
        </w:rPr>
        <w:pict w14:anchorId="038C405E">
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11C04C8F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6CDC0B3F" w14:textId="5CC290E8" w:rsidR="001F6322" w:rsidRPr="00535962" w:rsidRDefault="00004056" w:rsidP="001F6322">
      <w:r>
        <w:rPr>
          <w:noProof/>
          <w:lang w:val="es-DO" w:eastAsia="es-DO"/>
        </w:rPr>
        <w:pict w14:anchorId="03981F58">
          <v:shape id="Cuadro de texto 7" o:spid="_x0000_s1033" type="#_x0000_t202" style="position:absolute;margin-left:342.75pt;margin-top:.8pt;width:143.6pt;height:21.9pt;z-index:25166131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2E5938C2" w14:textId="634D09E4" w:rsidR="001F6322" w:rsidRPr="0026335F" w:rsidRDefault="00004056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6643C1">
                        <w:rPr>
                          <w:rStyle w:val="Style5"/>
                          <w:lang w:val="es-DO"/>
                        </w:rPr>
                        <w:t>00 de enero de 2026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val="es-DO" w:eastAsia="es-DO"/>
        </w:rPr>
        <w:pict w14:anchorId="368E13BE">
          <v:shape id="Cuadro de texto 6" o:spid="_x0000_s1034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239D8EFA" w14:textId="77777777" w:rsidR="001F6322" w:rsidRPr="002E1412" w:rsidRDefault="00004056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50A86D51" w14:textId="77777777" w:rsidR="001F6322" w:rsidRDefault="00004056" w:rsidP="001F6322">
      <w:r>
        <w:rPr>
          <w:noProof/>
          <w:sz w:val="24"/>
          <w:szCs w:val="24"/>
          <w:lang w:val="es-DO" w:eastAsia="es-DO"/>
        </w:rPr>
        <w:pict w14:anchorId="7DF712BC">
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3B22BBB9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0A96B71A">
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12D2BBFD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687698F6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8D6FBB9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5A83A05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6AA923B" w14:textId="77777777" w:rsidR="001F6322" w:rsidRPr="0023545D" w:rsidRDefault="001F6322" w:rsidP="009B248F">
      <w:pPr>
        <w:tabs>
          <w:tab w:val="right" w:pos="9026"/>
        </w:tabs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r w:rsidR="009B248F">
        <w:rPr>
          <w:rFonts w:eastAsia="Calibri"/>
          <w:color w:val="FF0000"/>
          <w:sz w:val="22"/>
          <w:szCs w:val="22"/>
        </w:rPr>
        <w:tab/>
      </w:r>
    </w:p>
    <w:p w14:paraId="58B8A17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E186A9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9BDFA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83DCE3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61CF5EA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7012D4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D81FCF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ED1C6AE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0BFB0D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4F0FC35" w14:textId="3F1E27DC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9F512D"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C0842B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F4289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58C5247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E1477E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493CE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31F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D2DF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CD7FF4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569A18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065DA1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E6C3A2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9000B56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1BFD74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7B2B45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BDE0A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861099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DBAB1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E435F7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9B2EE5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06F4937" w14:textId="02034CAC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o personas autorizadas a firmar en nombre del Oferente)</w:t>
      </w:r>
    </w:p>
    <w:p w14:paraId="08589E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BB93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1693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2C4F8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F4D02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E252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893B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C3AE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FDA2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58A4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9FD7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876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352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338F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C7E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4030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89D2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5067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8F51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39FA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4069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180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A934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42E1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C4BAB0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3AAEC7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BD820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4E30CD72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69765" w14:textId="77777777" w:rsidR="00BB49C4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2DBC1D7D" wp14:editId="24C4011B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056">
      <w:rPr>
        <w:rFonts w:ascii="Arial Narrow" w:hAnsi="Arial Narrow"/>
        <w:noProof/>
        <w:sz w:val="12"/>
        <w:lang w:val="es-DO" w:eastAsia="es-DO"/>
      </w:rPr>
      <w:pict w14:anchorId="0E6B2F9F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8194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2884D07B" w14:textId="77777777" w:rsidR="00BB49C4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A3EC3C5" w14:textId="77777777" w:rsidR="00BB49C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24E9222D" w14:textId="77777777" w:rsidR="00BB49C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1ED0E860" w14:textId="77777777" w:rsidR="00BB49C4" w:rsidRDefault="00BB49C4"/>
            </w:txbxContent>
          </v:textbox>
        </v:shape>
      </w:pict>
    </w:r>
    <w:r w:rsidR="00004056">
      <w:rPr>
        <w:rFonts w:ascii="Arial Narrow" w:hAnsi="Arial Narrow"/>
        <w:noProof/>
        <w:sz w:val="12"/>
        <w:lang w:val="es-DO" w:eastAsia="es-DO"/>
      </w:rPr>
      <w:pict w14:anchorId="410E8CD3">
        <v:shape id="Cuadro de texto 15" o:spid="_x0000_s8193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7E77F4E2" w14:textId="77777777" w:rsidR="00BB49C4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4C6ADBE0" w14:textId="77777777" w:rsidR="00BB49C4" w:rsidRDefault="00BB49C4">
    <w:pPr>
      <w:pStyle w:val="Piedepgina"/>
      <w:rPr>
        <w:rFonts w:ascii="Arial Narrow" w:hAnsi="Arial Narrow"/>
        <w:sz w:val="12"/>
      </w:rPr>
    </w:pPr>
  </w:p>
  <w:p w14:paraId="3A820694" w14:textId="77777777" w:rsidR="00BB49C4" w:rsidRDefault="00BB49C4">
    <w:pPr>
      <w:pStyle w:val="Piedepgina"/>
      <w:rPr>
        <w:rFonts w:ascii="Arial Narrow" w:hAnsi="Arial Narrow"/>
        <w:sz w:val="12"/>
      </w:rPr>
    </w:pPr>
  </w:p>
  <w:p w14:paraId="29432C51" w14:textId="77777777" w:rsidR="00BB49C4" w:rsidRDefault="00BB49C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B1D36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3DDBB79D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CBAC7" w14:textId="77777777" w:rsidR="00BB49C4" w:rsidRDefault="00004056">
    <w:pPr>
      <w:pStyle w:val="Encabezado"/>
    </w:pPr>
    <w:r>
      <w:rPr>
        <w:noProof/>
        <w:lang w:val="es-DO" w:eastAsia="es-DO"/>
      </w:rPr>
      <w:pict w14:anchorId="0028867D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8195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4EEF6DEA" w14:textId="77777777" w:rsidR="00BB49C4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2B02F6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2B02F6" w:rsidRPr="002B02F6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1847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819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322"/>
    <w:rsid w:val="00004056"/>
    <w:rsid w:val="00027118"/>
    <w:rsid w:val="00027637"/>
    <w:rsid w:val="000338A3"/>
    <w:rsid w:val="000642B9"/>
    <w:rsid w:val="000802D6"/>
    <w:rsid w:val="000A1C7E"/>
    <w:rsid w:val="000C2887"/>
    <w:rsid w:val="000E0442"/>
    <w:rsid w:val="000F5B5D"/>
    <w:rsid w:val="001568D5"/>
    <w:rsid w:val="0017409E"/>
    <w:rsid w:val="001F6322"/>
    <w:rsid w:val="00201791"/>
    <w:rsid w:val="00235C6B"/>
    <w:rsid w:val="00256FCA"/>
    <w:rsid w:val="0028203C"/>
    <w:rsid w:val="002841D9"/>
    <w:rsid w:val="002B02F6"/>
    <w:rsid w:val="002E4EB0"/>
    <w:rsid w:val="00414115"/>
    <w:rsid w:val="00463C6E"/>
    <w:rsid w:val="00487E74"/>
    <w:rsid w:val="00492A51"/>
    <w:rsid w:val="004966F6"/>
    <w:rsid w:val="004B34B9"/>
    <w:rsid w:val="004C0D8F"/>
    <w:rsid w:val="004F5995"/>
    <w:rsid w:val="004F6E1D"/>
    <w:rsid w:val="00545526"/>
    <w:rsid w:val="00567BAB"/>
    <w:rsid w:val="00575AE6"/>
    <w:rsid w:val="00602547"/>
    <w:rsid w:val="00602AB0"/>
    <w:rsid w:val="00612AC0"/>
    <w:rsid w:val="006620D3"/>
    <w:rsid w:val="006643C1"/>
    <w:rsid w:val="006918F5"/>
    <w:rsid w:val="00694209"/>
    <w:rsid w:val="006A6A50"/>
    <w:rsid w:val="006F5EE7"/>
    <w:rsid w:val="00705184"/>
    <w:rsid w:val="00726F64"/>
    <w:rsid w:val="00743702"/>
    <w:rsid w:val="0076786C"/>
    <w:rsid w:val="007B1D74"/>
    <w:rsid w:val="007C4052"/>
    <w:rsid w:val="007E04B8"/>
    <w:rsid w:val="007E2135"/>
    <w:rsid w:val="00844CD1"/>
    <w:rsid w:val="008603B0"/>
    <w:rsid w:val="008A69B4"/>
    <w:rsid w:val="008F4FBA"/>
    <w:rsid w:val="00901318"/>
    <w:rsid w:val="009175E2"/>
    <w:rsid w:val="00945459"/>
    <w:rsid w:val="00967915"/>
    <w:rsid w:val="009B0F36"/>
    <w:rsid w:val="009B248F"/>
    <w:rsid w:val="009F512D"/>
    <w:rsid w:val="00A461E4"/>
    <w:rsid w:val="00A9471A"/>
    <w:rsid w:val="00B113B0"/>
    <w:rsid w:val="00B943EA"/>
    <w:rsid w:val="00BB49C4"/>
    <w:rsid w:val="00BC1ABB"/>
    <w:rsid w:val="00BD5BF9"/>
    <w:rsid w:val="00C07942"/>
    <w:rsid w:val="00C23DA6"/>
    <w:rsid w:val="00C80540"/>
    <w:rsid w:val="00CB2279"/>
    <w:rsid w:val="00CD0052"/>
    <w:rsid w:val="00CF6902"/>
    <w:rsid w:val="00CF7E73"/>
    <w:rsid w:val="00D24DAF"/>
    <w:rsid w:val="00D47EC8"/>
    <w:rsid w:val="00D52CE2"/>
    <w:rsid w:val="00D670B2"/>
    <w:rsid w:val="00DA7BF8"/>
    <w:rsid w:val="00DB0663"/>
    <w:rsid w:val="00DC5C57"/>
    <w:rsid w:val="00DD597A"/>
    <w:rsid w:val="00DF027B"/>
    <w:rsid w:val="00E06DC2"/>
    <w:rsid w:val="00E1177A"/>
    <w:rsid w:val="00E1461C"/>
    <w:rsid w:val="00E514C0"/>
    <w:rsid w:val="00EB5C6B"/>
    <w:rsid w:val="00EC2A41"/>
    <w:rsid w:val="00EC2B15"/>
    <w:rsid w:val="00EE237A"/>
    <w:rsid w:val="00EF0B3D"/>
    <w:rsid w:val="00F1399D"/>
    <w:rsid w:val="00F865AA"/>
    <w:rsid w:val="00FB4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8"/>
    <o:shapelayout v:ext="edit">
      <o:idmap v:ext="edit" data="1"/>
    </o:shapelayout>
  </w:shapeDefaults>
  <w:decimalSymbol w:val="."/>
  <w:listSeparator w:val=";"/>
  <w14:docId w14:val="7899C496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398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Alexis Leandro Santana Floria</cp:lastModifiedBy>
  <cp:revision>58</cp:revision>
  <dcterms:created xsi:type="dcterms:W3CDTF">2016-02-08T18:23:00Z</dcterms:created>
  <dcterms:modified xsi:type="dcterms:W3CDTF">2026-09-08T20:12:00Z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2023-04-26T20:40:32Z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e0a7b646-a318-4200-87a4-60ba984dc080</vt:lpwstr>
  </property>
  <property fmtid="{D5CDD505-2E9C-101B-9397-08002B2CF9AE}" pid="8" name="MSIP_Label_defa4170-0d19-0005-0004-bc88714345d2_ContentBits">
    <vt:lpwstr>0</vt:lpwstr>
  </property>
</Properties>
</file>